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Hlk111704781"/>
    <w:p w14:paraId="53EA7526" w14:textId="25F0105B" w:rsidR="00BD1FF4" w:rsidRPr="00BD1FF4" w:rsidRDefault="00042EA9" w:rsidP="00BD1FF4">
      <w:pPr>
        <w:pStyle w:val="Odstavecseseznamem"/>
        <w:numPr>
          <w:ilvl w:val="0"/>
          <w:numId w:val="10"/>
        </w:numPr>
        <w:spacing w:before="360" w:after="60"/>
        <w:ind w:left="426" w:hanging="426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BC13D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CEE086C" wp14:editId="4110C1E0">
                <wp:simplePos x="0" y="0"/>
                <wp:positionH relativeFrom="margin">
                  <wp:posOffset>-62865</wp:posOffset>
                </wp:positionH>
                <wp:positionV relativeFrom="paragraph">
                  <wp:posOffset>1066165</wp:posOffset>
                </wp:positionV>
                <wp:extent cx="4410075" cy="800100"/>
                <wp:effectExtent l="0" t="0" r="9525" b="0"/>
                <wp:wrapTopAndBottom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007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434A23" w14:textId="5501EF04" w:rsidR="008507F2" w:rsidRPr="00644C26" w:rsidRDefault="008507F2" w:rsidP="008507F2">
                            <w:pPr>
                              <w:jc w:val="left"/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lang w:eastAsia="cs-CZ"/>
                              </w:rPr>
                            </w:pPr>
                            <w:r w:rsidRPr="00644C26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lang w:eastAsia="cs-CZ"/>
                              </w:rPr>
                              <w:t>název programu:</w:t>
                            </w:r>
                          </w:p>
                          <w:p w14:paraId="061974A6" w14:textId="43636C61" w:rsidR="00895559" w:rsidRPr="00491275" w:rsidRDefault="003420A1">
                            <w:p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cs-CZ"/>
                              </w:rPr>
                              <w:t>Oživení pevnosti Josefov – zajištění udržitelnosti projektu pro rok 202</w:t>
                            </w:r>
                            <w:r w:rsidR="00C556A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cs-CZ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EE086C" id="_x0000_t202" coordsize="21600,21600" o:spt="202" path="m,l,21600r21600,l21600,xe">
                <v:stroke joinstyle="miter"/>
                <v:path gradientshapeok="t" o:connecttype="rect"/>
              </v:shapetype>
              <v:shape id="Textové pole 9" o:spid="_x0000_s1026" type="#_x0000_t202" style="position:absolute;left:0;text-align:left;margin-left:-4.95pt;margin-top:83.95pt;width:347.25pt;height:63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" fillcolor="white [3201]" stroked="f" strokeweight=".5pt">
                <v:textbox>
                  <w:txbxContent>
                    <w:p w14:paraId="01434A23" w14:textId="5501EF04" w:rsidR="008507F2" w:rsidRPr="00644C26" w:rsidRDefault="008507F2" w:rsidP="008507F2">
                      <w:pPr>
                        <w:jc w:val="left"/>
                        <w:rPr>
                          <w:rFonts w:ascii="Arial" w:eastAsia="Times New Roman" w:hAnsi="Arial" w:cs="Arial"/>
                          <w:b/>
                          <w:bCs/>
                          <w:caps/>
                          <w:lang w:eastAsia="cs-CZ"/>
                        </w:rPr>
                      </w:pPr>
                      <w:r w:rsidRPr="00644C26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lang w:eastAsia="cs-CZ"/>
                        </w:rPr>
                        <w:t>název programu:</w:t>
                      </w:r>
                    </w:p>
                    <w:p w14:paraId="061974A6" w14:textId="43636C61" w:rsidR="00895559" w:rsidRPr="00491275" w:rsidRDefault="003420A1">
                      <w:p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cs-CZ"/>
                        </w:rPr>
                        <w:t>Oživení pevnosti Josefov – zajištění udržitelnosti projektu pro rok 202</w:t>
                      </w:r>
                      <w:r w:rsidR="00C556A4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cs-CZ"/>
                        </w:rPr>
                        <w:t>7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1226A" w:rsidRPr="00BC13D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FD7003B" wp14:editId="666A5764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4248150" cy="952500"/>
                <wp:effectExtent l="0" t="0" r="19050" b="19050"/>
                <wp:wrapTopAndBottom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F42334" w14:textId="0A5BF09A" w:rsidR="000D79A1" w:rsidRDefault="000D79A1" w:rsidP="000C49F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</w:pPr>
                            <w:proofErr w:type="gramStart"/>
                            <w:r w:rsidRPr="00075E8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>ŽÁDOST</w:t>
                            </w:r>
                            <w:r w:rsidR="00B22673" w:rsidRPr="00075E8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 xml:space="preserve">  </w:t>
                            </w:r>
                            <w:r w:rsidRPr="00075E8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>O</w:t>
                            </w:r>
                            <w:proofErr w:type="gramEnd"/>
                            <w:r w:rsidRPr="00075E8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 xml:space="preserve">  </w:t>
                            </w:r>
                            <w:proofErr w:type="gramStart"/>
                            <w:r w:rsidRPr="00075E8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>POSKYTNUTÍ  DOTACE</w:t>
                            </w:r>
                            <w:proofErr w:type="gramEnd"/>
                            <w:r w:rsidRPr="00075E8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br/>
                            </w:r>
                            <w:proofErr w:type="gramStart"/>
                            <w:r w:rsidRPr="00075E8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>Z  ROZPOČTU</w:t>
                            </w:r>
                            <w:proofErr w:type="gramEnd"/>
                            <w:r w:rsidRPr="00075E8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 xml:space="preserve">  </w:t>
                            </w:r>
                            <w:proofErr w:type="gramStart"/>
                            <w:r w:rsidRPr="00075E8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>MĚSTA  JAROMĚŘE</w:t>
                            </w:r>
                            <w:proofErr w:type="gramEnd"/>
                          </w:p>
                          <w:p w14:paraId="0429FED8" w14:textId="239008E8" w:rsidR="0041226A" w:rsidRPr="00D636B6" w:rsidRDefault="0041226A" w:rsidP="000C49F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</w:pPr>
                            <w:r w:rsidRPr="00D636B6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>k programu č. O</w:t>
                            </w:r>
                            <w:r w:rsidR="003420A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>MM-202</w:t>
                            </w:r>
                            <w:r w:rsidR="00C556A4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>7</w:t>
                            </w:r>
                            <w:r w:rsidR="003420A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6"/>
                                <w:szCs w:val="26"/>
                                <w:lang w:eastAsia="cs-CZ"/>
                              </w:rPr>
                              <w:t>-01-OPJ</w:t>
                            </w:r>
                          </w:p>
                          <w:p w14:paraId="4C3DA4C6" w14:textId="373803EA" w:rsidR="000D79A1" w:rsidRPr="00D03646" w:rsidRDefault="000D79A1" w:rsidP="000C49FD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D03646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(dále jen </w:t>
                            </w:r>
                            <w:r w:rsidR="00B43062" w:rsidRPr="00D03646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„</w:t>
                            </w:r>
                            <w:r w:rsidRPr="00D03646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žádost</w:t>
                            </w:r>
                            <w:r w:rsidR="00B43062" w:rsidRPr="00D03646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“</w:t>
                            </w:r>
                            <w:r w:rsidRPr="00D03646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7003B" id="Textové pole 1" o:spid="_x0000_s1027" type="#_x0000_t202" style="position:absolute;left:0;text-align:left;margin-left:0;margin-top:-.05pt;width:334.5pt;height:75pt;z-index:-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" fillcolor="white [3201]" strokeweight=".5pt">
                <v:textbox>
                  <w:txbxContent>
                    <w:p w14:paraId="26F42334" w14:textId="0A5BF09A" w:rsidR="000D79A1" w:rsidRDefault="000D79A1" w:rsidP="000C49F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</w:pPr>
                      <w:proofErr w:type="gramStart"/>
                      <w:r w:rsidRPr="00075E8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>ŽÁDOST</w:t>
                      </w:r>
                      <w:r w:rsidR="00B22673" w:rsidRPr="00075E8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 xml:space="preserve">  </w:t>
                      </w:r>
                      <w:r w:rsidRPr="00075E8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>O</w:t>
                      </w:r>
                      <w:proofErr w:type="gramEnd"/>
                      <w:r w:rsidRPr="00075E8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 xml:space="preserve">  </w:t>
                      </w:r>
                      <w:proofErr w:type="gramStart"/>
                      <w:r w:rsidRPr="00075E8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>POSKYTNUTÍ  DOTACE</w:t>
                      </w:r>
                      <w:proofErr w:type="gramEnd"/>
                      <w:r w:rsidRPr="00075E8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br/>
                      </w:r>
                      <w:proofErr w:type="gramStart"/>
                      <w:r w:rsidRPr="00075E8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>Z  ROZPOČTU</w:t>
                      </w:r>
                      <w:proofErr w:type="gramEnd"/>
                      <w:r w:rsidRPr="00075E8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 xml:space="preserve">  </w:t>
                      </w:r>
                      <w:proofErr w:type="gramStart"/>
                      <w:r w:rsidRPr="00075E8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>MĚSTA  JAROMĚŘE</w:t>
                      </w:r>
                      <w:proofErr w:type="gramEnd"/>
                    </w:p>
                    <w:p w14:paraId="0429FED8" w14:textId="239008E8" w:rsidR="0041226A" w:rsidRPr="00D636B6" w:rsidRDefault="0041226A" w:rsidP="000C49F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</w:pPr>
                      <w:r w:rsidRPr="00D636B6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>k programu č. O</w:t>
                      </w:r>
                      <w:r w:rsidR="003420A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>MM-202</w:t>
                      </w:r>
                      <w:r w:rsidR="00C556A4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>7</w:t>
                      </w:r>
                      <w:r w:rsidR="003420A1">
                        <w:rPr>
                          <w:rFonts w:ascii="Arial" w:eastAsia="Times New Roman" w:hAnsi="Arial" w:cs="Arial"/>
                          <w:b/>
                          <w:bCs/>
                          <w:sz w:val="26"/>
                          <w:szCs w:val="26"/>
                          <w:lang w:eastAsia="cs-CZ"/>
                        </w:rPr>
                        <w:t>-01-OPJ</w:t>
                      </w:r>
                    </w:p>
                    <w:p w14:paraId="4C3DA4C6" w14:textId="373803EA" w:rsidR="000D79A1" w:rsidRPr="00D03646" w:rsidRDefault="000D79A1" w:rsidP="000C49FD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D03646">
                        <w:rPr>
                          <w:rFonts w:ascii="Arial" w:hAnsi="Arial" w:cs="Arial"/>
                          <w:i/>
                          <w:iCs/>
                        </w:rPr>
                        <w:t xml:space="preserve">(dále jen </w:t>
                      </w:r>
                      <w:r w:rsidR="00B43062" w:rsidRPr="00D03646">
                        <w:rPr>
                          <w:rFonts w:ascii="Arial" w:hAnsi="Arial" w:cs="Arial"/>
                          <w:i/>
                          <w:iCs/>
                        </w:rPr>
                        <w:t>„</w:t>
                      </w:r>
                      <w:r w:rsidRPr="00D03646">
                        <w:rPr>
                          <w:rFonts w:ascii="Arial" w:hAnsi="Arial" w:cs="Arial"/>
                          <w:i/>
                          <w:iCs/>
                        </w:rPr>
                        <w:t>žádost</w:t>
                      </w:r>
                      <w:r w:rsidR="00B43062" w:rsidRPr="00D03646">
                        <w:rPr>
                          <w:rFonts w:ascii="Arial" w:hAnsi="Arial" w:cs="Arial"/>
                          <w:i/>
                          <w:iCs/>
                        </w:rPr>
                        <w:t>“</w:t>
                      </w:r>
                      <w:r w:rsidRPr="00D03646">
                        <w:rPr>
                          <w:rFonts w:ascii="Arial" w:hAnsi="Arial" w:cs="Arial"/>
                          <w:i/>
                          <w:iCs/>
                        </w:rPr>
                        <w:t>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F1A07" w:rsidRPr="00BC13DB"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05796F3" wp14:editId="03930528">
                <wp:simplePos x="0" y="0"/>
                <wp:positionH relativeFrom="column">
                  <wp:posOffset>4375785</wp:posOffset>
                </wp:positionH>
                <wp:positionV relativeFrom="paragraph">
                  <wp:posOffset>-572135</wp:posOffset>
                </wp:positionV>
                <wp:extent cx="2171700" cy="2000250"/>
                <wp:effectExtent l="0" t="0" r="19050" b="19050"/>
                <wp:wrapNone/>
                <wp:docPr id="4" name="Skupin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2000250"/>
                          <a:chOff x="0" y="0"/>
                          <a:chExt cx="2171700" cy="2000250"/>
                        </a:xfrm>
                      </wpg:grpSpPr>
                      <wps:wsp>
                        <wps:cNvPr id="2" name="Obdélník 2"/>
                        <wps:cNvSpPr/>
                        <wps:spPr>
                          <a:xfrm>
                            <a:off x="76200" y="0"/>
                            <a:ext cx="2001328" cy="5238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bdélník 3"/>
                        <wps:cNvSpPr/>
                        <wps:spPr>
                          <a:xfrm>
                            <a:off x="0" y="647700"/>
                            <a:ext cx="2171700" cy="135255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7DD4D0" id="Skupina 4" o:spid="_x0000_s1026" style="position:absolute;margin-left:344.55pt;margin-top:-45.05pt;width:171pt;height:157.5pt;z-index:251661312" coordsize="21717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">
                <v:rect id="Obdélník 2" o:spid="_x0000_s1027" style="position:absolute;left:762;width:20013;height:5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" filled="f" strokecolor="#a5a5a5 [2092]" strokeweight=".5pt">
                  <v:stroke dashstyle="dash"/>
                </v:rect>
                <v:rect id="Obdélník 3" o:spid="_x0000_s1028" style="position:absolute;top:6477;width:21717;height:1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" filled="f" strokecolor="#a5a5a5 [2092]" strokeweight=".5pt">
                  <v:stroke dashstyle="dash"/>
                </v:rect>
              </v:group>
            </w:pict>
          </mc:Fallback>
        </mc:AlternateContent>
      </w:r>
      <w:r w:rsidR="00CC63DE" w:rsidRPr="00BD1FF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ZÁKLADNÍ OZNAČENÍ ŽADATELE</w:t>
      </w:r>
    </w:p>
    <w:p w14:paraId="33F22042" w14:textId="4906B80C" w:rsidR="00CC63DE" w:rsidRDefault="00CC63DE" w:rsidP="008D799F">
      <w:pPr>
        <w:spacing w:before="6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 w:rsidRPr="00536843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Údaje musí být uváděny dle registrace ve veřejném rejstříku.</w:t>
      </w:r>
    </w:p>
    <w:p w14:paraId="21CF6D57" w14:textId="42185DE8" w:rsidR="008D799F" w:rsidRDefault="008D799F" w:rsidP="008D799F">
      <w:pPr>
        <w:spacing w:after="12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 w:rsidRPr="00536843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Pokud nevlastníte bankovní účet, vepište do pole Bankovní spojení "není, případnou výplatu dotace poukažte v hotovosti".</w:t>
      </w:r>
    </w:p>
    <w:tbl>
      <w:tblPr>
        <w:tblW w:w="956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3119"/>
        <w:gridCol w:w="2268"/>
        <w:gridCol w:w="1275"/>
      </w:tblGrid>
      <w:tr w:rsidR="00445CA8" w:rsidRPr="005A3A97" w14:paraId="196F74EC" w14:textId="77777777" w:rsidTr="00FE6F29">
        <w:trPr>
          <w:trHeight w:val="759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251A65F7" w14:textId="0A0B4F7F" w:rsidR="00445CA8" w:rsidRPr="00536843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53684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Název, popř. obchodní firma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</w:t>
            </w:r>
          </w:p>
        </w:tc>
        <w:tc>
          <w:tcPr>
            <w:tcW w:w="6662" w:type="dxa"/>
            <w:gridSpan w:val="3"/>
            <w:shd w:val="clear" w:color="000000" w:fill="auto"/>
            <w:vAlign w:val="center"/>
          </w:tcPr>
          <w:p w14:paraId="71E280AE" w14:textId="5DCA09FC" w:rsidR="00445CA8" w:rsidRPr="005A3A97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445CA8" w:rsidRPr="005A3A97" w14:paraId="74A01FA9" w14:textId="77777777" w:rsidTr="00FE6F29">
        <w:trPr>
          <w:trHeight w:val="340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5B38D5A4" w14:textId="29B88CB6" w:rsidR="00445CA8" w:rsidRPr="00536843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53684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Sídlo</w:t>
            </w:r>
          </w:p>
        </w:tc>
        <w:tc>
          <w:tcPr>
            <w:tcW w:w="6662" w:type="dxa"/>
            <w:gridSpan w:val="3"/>
            <w:shd w:val="clear" w:color="000000" w:fill="auto"/>
            <w:vAlign w:val="center"/>
          </w:tcPr>
          <w:p w14:paraId="6E134738" w14:textId="561D1F73" w:rsidR="00445CA8" w:rsidRPr="005A3A97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45CA8" w:rsidRPr="005A3A97" w14:paraId="24FF045C" w14:textId="77777777" w:rsidTr="00FE6F29">
        <w:trPr>
          <w:trHeight w:val="340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09F6CBA5" w14:textId="58F78AD3" w:rsidR="00445CA8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Doručovací adresa</w:t>
            </w:r>
          </w:p>
        </w:tc>
        <w:tc>
          <w:tcPr>
            <w:tcW w:w="6662" w:type="dxa"/>
            <w:gridSpan w:val="3"/>
            <w:shd w:val="clear" w:color="000000" w:fill="auto"/>
            <w:vAlign w:val="center"/>
          </w:tcPr>
          <w:p w14:paraId="0359BEF2" w14:textId="2C7FD996" w:rsidR="00445CA8" w:rsidRPr="005A3A97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2C3AAE" w:rsidRPr="005A3A97" w14:paraId="3A906A25" w14:textId="77777777" w:rsidTr="00FE6F29">
        <w:trPr>
          <w:trHeight w:val="340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7F4050CB" w14:textId="2B95B7DD" w:rsidR="002C3AAE" w:rsidRDefault="002C3AAE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IČO</w:t>
            </w:r>
          </w:p>
        </w:tc>
        <w:tc>
          <w:tcPr>
            <w:tcW w:w="3119" w:type="dxa"/>
            <w:shd w:val="clear" w:color="000000" w:fill="auto"/>
            <w:vAlign w:val="center"/>
          </w:tcPr>
          <w:p w14:paraId="3FEFA943" w14:textId="5BEF1D35" w:rsidR="002C3AAE" w:rsidRDefault="002C3AAE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shd w:val="clear" w:color="000000" w:fill="D9D9D9" w:themeFill="background1" w:themeFillShade="D9"/>
            <w:vAlign w:val="center"/>
          </w:tcPr>
          <w:p w14:paraId="683D5218" w14:textId="2E0CCD89" w:rsidR="002C3AAE" w:rsidRDefault="002C3AAE" w:rsidP="00445CA8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Rok založení</w:t>
            </w:r>
          </w:p>
        </w:tc>
        <w:tc>
          <w:tcPr>
            <w:tcW w:w="1275" w:type="dxa"/>
            <w:vAlign w:val="center"/>
          </w:tcPr>
          <w:p w14:paraId="6A683399" w14:textId="1F11C84F" w:rsidR="002C3AAE" w:rsidRPr="005A3A97" w:rsidRDefault="002C3AAE" w:rsidP="00445CA8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45CA8" w:rsidRPr="005A3A97" w14:paraId="63AC0DA0" w14:textId="77777777" w:rsidTr="00FE6F29">
        <w:trPr>
          <w:trHeight w:val="360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7F3A18AD" w14:textId="053E8492" w:rsidR="00445CA8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Registrační údaje dle z</w:t>
            </w:r>
            <w:r w:rsidRPr="005A3A9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ák.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č. </w:t>
            </w:r>
            <w:r w:rsidRPr="005A3A9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304/2013 Sb.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3F42DF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perscript"/>
                <w:lang w:eastAsia="cs-CZ"/>
              </w:rPr>
              <w:t>1)</w:t>
            </w:r>
          </w:p>
        </w:tc>
        <w:tc>
          <w:tcPr>
            <w:tcW w:w="6662" w:type="dxa"/>
            <w:gridSpan w:val="3"/>
            <w:shd w:val="clear" w:color="000000" w:fill="auto"/>
            <w:vAlign w:val="center"/>
          </w:tcPr>
          <w:p w14:paraId="69079A01" w14:textId="6BCF09F6" w:rsidR="00445CA8" w:rsidRPr="005A3A97" w:rsidRDefault="00445CA8" w:rsidP="00445CA8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45CA8" w:rsidRPr="005A3A97" w14:paraId="65B840D4" w14:textId="77777777" w:rsidTr="00FE6F29">
        <w:trPr>
          <w:trHeight w:val="364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6D966DFC" w14:textId="172E04F2" w:rsidR="00445CA8" w:rsidRPr="005A3A97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5A3A9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Telefon</w:t>
            </w:r>
          </w:p>
        </w:tc>
        <w:tc>
          <w:tcPr>
            <w:tcW w:w="6662" w:type="dxa"/>
            <w:gridSpan w:val="3"/>
            <w:shd w:val="clear" w:color="000000" w:fill="auto"/>
            <w:vAlign w:val="center"/>
          </w:tcPr>
          <w:p w14:paraId="6B1D7FAF" w14:textId="465009D2" w:rsidR="00445CA8" w:rsidRPr="005A3A97" w:rsidRDefault="00445CA8" w:rsidP="00445CA8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45CA8" w:rsidRPr="005A3A97" w14:paraId="35A37BA3" w14:textId="77777777" w:rsidTr="00FE6F29">
        <w:trPr>
          <w:trHeight w:val="364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70271A41" w14:textId="5B807F8B" w:rsidR="00445CA8" w:rsidRPr="005A3A97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5A3A9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E-mail</w:t>
            </w:r>
          </w:p>
        </w:tc>
        <w:tc>
          <w:tcPr>
            <w:tcW w:w="6662" w:type="dxa"/>
            <w:gridSpan w:val="3"/>
            <w:shd w:val="clear" w:color="000000" w:fill="auto"/>
            <w:vAlign w:val="center"/>
          </w:tcPr>
          <w:p w14:paraId="3EFAC6A5" w14:textId="07959E06" w:rsidR="00445CA8" w:rsidRPr="005A3A97" w:rsidRDefault="00445CA8" w:rsidP="00445CA8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45CA8" w:rsidRPr="005A3A97" w14:paraId="27211BDF" w14:textId="77777777" w:rsidTr="00FE6F29">
        <w:trPr>
          <w:trHeight w:val="364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25D251B5" w14:textId="6BA9EA35" w:rsidR="00445CA8" w:rsidRPr="005A3A97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5A3A9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Bankovní spojení</w:t>
            </w:r>
          </w:p>
        </w:tc>
        <w:tc>
          <w:tcPr>
            <w:tcW w:w="6662" w:type="dxa"/>
            <w:gridSpan w:val="3"/>
            <w:shd w:val="clear" w:color="000000" w:fill="auto"/>
            <w:vAlign w:val="center"/>
          </w:tcPr>
          <w:p w14:paraId="2A9EBF64" w14:textId="77777777" w:rsidR="00445CA8" w:rsidRPr="005A3A97" w:rsidRDefault="00445CA8" w:rsidP="00445CA8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2C3AAE" w:rsidRPr="005A3A97" w14:paraId="59EB9FDD" w14:textId="77777777" w:rsidTr="00FE6F29">
        <w:trPr>
          <w:trHeight w:val="364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2D415A2D" w14:textId="59CCC7BE" w:rsidR="002C3AAE" w:rsidRPr="005A3A97" w:rsidRDefault="002C3AAE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Celkem evidovaných členů</w:t>
            </w:r>
          </w:p>
        </w:tc>
        <w:tc>
          <w:tcPr>
            <w:tcW w:w="3119" w:type="dxa"/>
            <w:shd w:val="clear" w:color="000000" w:fill="auto"/>
            <w:vAlign w:val="center"/>
          </w:tcPr>
          <w:p w14:paraId="3F2D2D1D" w14:textId="77777777" w:rsidR="002C3AAE" w:rsidRPr="005A3A97" w:rsidRDefault="002C3AAE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shd w:val="clear" w:color="000000" w:fill="D9D9D9" w:themeFill="background1" w:themeFillShade="D9"/>
            <w:vAlign w:val="center"/>
          </w:tcPr>
          <w:p w14:paraId="4328974A" w14:textId="4AADF5C1" w:rsidR="002C3AAE" w:rsidRPr="005A3A97" w:rsidRDefault="00445CA8" w:rsidP="00445CA8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z toho mladších 18 let</w:t>
            </w:r>
          </w:p>
        </w:tc>
        <w:tc>
          <w:tcPr>
            <w:tcW w:w="1275" w:type="dxa"/>
            <w:vAlign w:val="center"/>
          </w:tcPr>
          <w:p w14:paraId="0740BEFD" w14:textId="083E2E5B" w:rsidR="002C3AAE" w:rsidRPr="005A3A97" w:rsidRDefault="002C3AAE" w:rsidP="00445CA8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45CA8" w:rsidRPr="005A3A97" w14:paraId="33215004" w14:textId="77777777" w:rsidTr="00BC13DB">
        <w:trPr>
          <w:trHeight w:val="553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0DD63938" w14:textId="1DAB4E58" w:rsidR="00445CA8" w:rsidRPr="005A3A97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Výše členských příspěvků</w:t>
            </w:r>
            <w:r w:rsidR="0032390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32390E" w:rsidRPr="003F42DF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perscript"/>
                <w:lang w:eastAsia="cs-CZ"/>
              </w:rPr>
              <w:t>2)</w:t>
            </w:r>
          </w:p>
        </w:tc>
        <w:tc>
          <w:tcPr>
            <w:tcW w:w="6662" w:type="dxa"/>
            <w:gridSpan w:val="3"/>
            <w:shd w:val="clear" w:color="000000" w:fill="auto"/>
            <w:vAlign w:val="center"/>
          </w:tcPr>
          <w:p w14:paraId="1AB1D411" w14:textId="77777777" w:rsidR="00445CA8" w:rsidRPr="005A3A97" w:rsidRDefault="00445CA8" w:rsidP="00445CA8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445CA8" w:rsidRPr="005A3A97" w14:paraId="2B70EF37" w14:textId="77777777" w:rsidTr="00BC13DB">
        <w:trPr>
          <w:trHeight w:val="547"/>
        </w:trPr>
        <w:tc>
          <w:tcPr>
            <w:tcW w:w="2907" w:type="dxa"/>
            <w:shd w:val="clear" w:color="000000" w:fill="D9D9D9" w:themeFill="background1" w:themeFillShade="D9"/>
            <w:vAlign w:val="center"/>
          </w:tcPr>
          <w:p w14:paraId="74E2500A" w14:textId="4A14CC0B" w:rsidR="00445CA8" w:rsidRDefault="00445CA8" w:rsidP="002C3AA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Oddíly</w:t>
            </w:r>
            <w:r w:rsidR="0032390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32390E" w:rsidRPr="003F42DF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perscript"/>
                <w:lang w:eastAsia="cs-CZ"/>
              </w:rPr>
              <w:t>3)</w:t>
            </w:r>
          </w:p>
        </w:tc>
        <w:tc>
          <w:tcPr>
            <w:tcW w:w="6662" w:type="dxa"/>
            <w:gridSpan w:val="3"/>
            <w:shd w:val="clear" w:color="000000" w:fill="auto"/>
            <w:vAlign w:val="center"/>
          </w:tcPr>
          <w:p w14:paraId="447DDC15" w14:textId="7782E3BA" w:rsidR="00BC13DB" w:rsidRPr="005A3A97" w:rsidRDefault="00BC13DB" w:rsidP="002C3AAE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2E571A57" w14:textId="28BFBD8B" w:rsidR="007A444F" w:rsidRDefault="00072234" w:rsidP="0032390E">
      <w:pPr>
        <w:spacing w:before="6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1</w:t>
      </w:r>
      <w:r w:rsidR="00AA7951" w:rsidRPr="00536843"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)</w:t>
      </w:r>
      <w:r w:rsidR="00AA7951" w:rsidRPr="00536843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</w:t>
      </w:r>
      <w:r w:rsidR="008D799F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N</w:t>
      </w:r>
      <w:r w:rsidR="00AA7951" w:rsidRPr="00536843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apř.</w:t>
      </w:r>
      <w:r w:rsidR="008D799F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:</w:t>
      </w:r>
      <w:r w:rsidR="00AA7951"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</w:t>
      </w:r>
      <w:r w:rsidR="008D799F">
        <w:rPr>
          <w:rFonts w:ascii="Arial" w:eastAsia="Times New Roman" w:hAnsi="Arial" w:cs="Arial"/>
          <w:i/>
          <w:iCs/>
          <w:sz w:val="16"/>
          <w:szCs w:val="16"/>
          <w:lang w:eastAsia="cs-CZ"/>
        </w:rPr>
        <w:tab/>
      </w:r>
      <w:r w:rsidR="00AA7951"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Pobočný spolek, zapsán ve spolkovém rejstříku, vedeném Městským soudem v Praze, oddíl L, vložka 00000</w:t>
      </w:r>
      <w:r w:rsidR="008D799F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.</w:t>
      </w:r>
    </w:p>
    <w:p w14:paraId="248F5598" w14:textId="77777777" w:rsidR="00BC13DB" w:rsidRDefault="0032390E" w:rsidP="0032390E">
      <w:pPr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2</w:t>
      </w:r>
      <w:r w:rsidRPr="001828A7"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)</w:t>
      </w:r>
      <w:r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</w:t>
      </w:r>
      <w:r w:rsidR="009F0902" w:rsidRPr="00683B17"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  <w:t>Uveďte částku v Kč / období</w:t>
      </w:r>
      <w:r w:rsidRPr="00683B17"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  <w:t xml:space="preserve"> za jaké je čl. příspěvek placen – rok, měsíc apod. </w:t>
      </w:r>
      <w:r w:rsidR="009F0902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Pokud není jednoznačné </w:t>
      </w:r>
      <w:r w:rsidR="00683B1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(např. </w:t>
      </w: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>je jiná výše</w:t>
      </w:r>
    </w:p>
    <w:p w14:paraId="141EC327" w14:textId="10404B93" w:rsidR="009F0902" w:rsidRDefault="0032390E" w:rsidP="00BC13DB">
      <w:pPr>
        <w:ind w:left="142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>u dospělých a jiná u dětí</w:t>
      </w:r>
      <w:r w:rsidR="009F0902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, popř. má</w:t>
      </w: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každý oddíl </w:t>
      </w:r>
      <w:r w:rsidR="009F0902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jinou výši příspěvku, je nutné tyto informace rozepsat nejlépe do samostatné přílohy</w:t>
      </w:r>
      <w:r w:rsidR="00683B1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)</w:t>
      </w:r>
      <w:r w:rsidR="009F0902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.</w:t>
      </w:r>
    </w:p>
    <w:p w14:paraId="0119CB26" w14:textId="6E092D00" w:rsidR="0032390E" w:rsidRPr="00683B17" w:rsidRDefault="0032390E" w:rsidP="00BC13DB">
      <w:pPr>
        <w:ind w:left="142"/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</w:pPr>
      <w:r w:rsidRPr="00683B17"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  <w:t>NEP</w:t>
      </w:r>
      <w:r w:rsidR="009F0902" w:rsidRPr="00683B17"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  <w:t>IŠTE</w:t>
      </w:r>
      <w:r w:rsidRPr="00683B17"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  <w:t xml:space="preserve"> průměrnou výši čl. příspěvků na osobu.</w:t>
      </w:r>
    </w:p>
    <w:p w14:paraId="55932B79" w14:textId="3DAC8908" w:rsidR="0032390E" w:rsidRDefault="0032390E" w:rsidP="0032390E">
      <w:pPr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3</w:t>
      </w:r>
      <w:r w:rsidRPr="001828A7"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)</w:t>
      </w:r>
      <w:r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</w:t>
      </w: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Pokud </w:t>
      </w:r>
      <w:r w:rsidR="00DC7F1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jsou, </w:t>
      </w: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>vyjmenujte je a ke každému napište počet členů ve formátu (dospělí/do 18 let).</w:t>
      </w:r>
      <w:r w:rsidR="00683B1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Možné uvést v samostatné přílo</w:t>
      </w:r>
      <w:r w:rsidR="00DC7F1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z</w:t>
      </w:r>
      <w:r w:rsidR="00683B1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e.</w:t>
      </w:r>
    </w:p>
    <w:p w14:paraId="0B2FA931" w14:textId="408EEE2D" w:rsidR="00461E6C" w:rsidRDefault="00063A07" w:rsidP="00BD1FF4">
      <w:pPr>
        <w:pStyle w:val="Odstavecseseznamem"/>
        <w:numPr>
          <w:ilvl w:val="0"/>
          <w:numId w:val="10"/>
        </w:numPr>
        <w:spacing w:before="360" w:after="60"/>
        <w:ind w:left="426" w:hanging="426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ZÁKLADNÍ </w:t>
      </w:r>
      <w:r w:rsidR="00461E6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ÚDAJE O DOTACI</w:t>
      </w:r>
    </w:p>
    <w:tbl>
      <w:tblPr>
        <w:tblW w:w="95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4"/>
        <w:gridCol w:w="6945"/>
      </w:tblGrid>
      <w:tr w:rsidR="00BC13DB" w:rsidRPr="001828A7" w14:paraId="4B992C72" w14:textId="77777777" w:rsidTr="00BC13DB">
        <w:trPr>
          <w:trHeight w:val="739"/>
        </w:trPr>
        <w:tc>
          <w:tcPr>
            <w:tcW w:w="2614" w:type="dxa"/>
            <w:shd w:val="clear" w:color="auto" w:fill="D9D9D9" w:themeFill="background1" w:themeFillShade="D9"/>
            <w:vAlign w:val="center"/>
            <w:hideMark/>
          </w:tcPr>
          <w:p w14:paraId="3E7A68DC" w14:textId="5879D8E2" w:rsidR="00BC13DB" w:rsidRPr="001828A7" w:rsidRDefault="00BC13DB" w:rsidP="007C0328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828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Požadovaná částka dotace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0827B8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perscript"/>
                <w:lang w:eastAsia="cs-CZ"/>
              </w:rPr>
              <w:t>4)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vertAlign w:val="superscript"/>
                <w:lang w:eastAsia="cs-CZ"/>
              </w:rPr>
              <w:t xml:space="preserve"> </w:t>
            </w:r>
            <w:r w:rsidRPr="003F42DF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6945" w:type="dxa"/>
            <w:vAlign w:val="center"/>
          </w:tcPr>
          <w:p w14:paraId="79159244" w14:textId="724F19DB" w:rsidR="00BC13DB" w:rsidRPr="00252B27" w:rsidRDefault="00BC13DB" w:rsidP="007C0328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3420A1" w:rsidRPr="001828A7" w14:paraId="536CFEC7" w14:textId="77777777" w:rsidTr="00BC13DB">
        <w:trPr>
          <w:trHeight w:val="706"/>
        </w:trPr>
        <w:tc>
          <w:tcPr>
            <w:tcW w:w="2614" w:type="dxa"/>
            <w:shd w:val="clear" w:color="auto" w:fill="D9D9D9" w:themeFill="background1" w:themeFillShade="D9"/>
            <w:vAlign w:val="center"/>
            <w:hideMark/>
          </w:tcPr>
          <w:p w14:paraId="4E4AE110" w14:textId="1B88840C" w:rsidR="003420A1" w:rsidRPr="001828A7" w:rsidRDefault="003420A1" w:rsidP="003420A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828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Účel dotace</w:t>
            </w:r>
          </w:p>
        </w:tc>
        <w:tc>
          <w:tcPr>
            <w:tcW w:w="6945" w:type="dxa"/>
            <w:vAlign w:val="center"/>
          </w:tcPr>
          <w:p w14:paraId="29A8FFE0" w14:textId="6713845C" w:rsidR="003420A1" w:rsidRPr="001828A7" w:rsidRDefault="003420A1" w:rsidP="003420A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3321F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Oživení pevnosti Josefov – zajištění udržitelnosti projektu pro rok 202</w:t>
            </w:r>
            <w:r w:rsidR="00C556A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7</w:t>
            </w:r>
          </w:p>
        </w:tc>
      </w:tr>
      <w:tr w:rsidR="003420A1" w:rsidRPr="001828A7" w14:paraId="63F0448D" w14:textId="77777777" w:rsidTr="00BC13DB">
        <w:trPr>
          <w:trHeight w:val="689"/>
        </w:trPr>
        <w:tc>
          <w:tcPr>
            <w:tcW w:w="2614" w:type="dxa"/>
            <w:shd w:val="clear" w:color="auto" w:fill="D9D9D9" w:themeFill="background1" w:themeFillShade="D9"/>
            <w:vAlign w:val="center"/>
          </w:tcPr>
          <w:p w14:paraId="01A92EB4" w14:textId="3AC93C0A" w:rsidR="003420A1" w:rsidRPr="001828A7" w:rsidRDefault="003420A1" w:rsidP="003420A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1828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Doba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</w:t>
            </w:r>
            <w:r w:rsidRPr="001828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v níž má být dosaženo účelu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Pr="000827B8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perscript"/>
                <w:lang w:eastAsia="cs-CZ"/>
              </w:rPr>
              <w:t>5)</w:t>
            </w:r>
          </w:p>
        </w:tc>
        <w:tc>
          <w:tcPr>
            <w:tcW w:w="6945" w:type="dxa"/>
            <w:vAlign w:val="center"/>
          </w:tcPr>
          <w:p w14:paraId="52DC1F5E" w14:textId="77777777" w:rsidR="003420A1" w:rsidRDefault="003420A1" w:rsidP="003420A1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od </w:t>
            </w:r>
          </w:p>
          <w:p w14:paraId="527169AF" w14:textId="61AC28F2" w:rsidR="003420A1" w:rsidRDefault="003420A1" w:rsidP="003420A1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do </w:t>
            </w:r>
          </w:p>
        </w:tc>
      </w:tr>
    </w:tbl>
    <w:p w14:paraId="56DDD837" w14:textId="77777777" w:rsidR="00BC13DB" w:rsidRDefault="00644C26" w:rsidP="00063A07">
      <w:pPr>
        <w:spacing w:before="12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4</w:t>
      </w:r>
      <w:r w:rsidR="00063A07" w:rsidRPr="001828A7"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 xml:space="preserve">) </w:t>
      </w:r>
      <w:r w:rsidR="00063A07"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Pokud není možné v době podání </w:t>
      </w:r>
      <w:r w:rsidR="00063A0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žádosti o poskyt</w:t>
      </w:r>
      <w:r w:rsidR="00063A07"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n</w:t>
      </w:r>
      <w:r w:rsidR="00063A0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ut</w:t>
      </w:r>
      <w:r w:rsidR="00063A07"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í dotace uvést přesně požadovanou peněžní částku, je nutné uvést alespoň způsob</w:t>
      </w:r>
    </w:p>
    <w:p w14:paraId="6898FF71" w14:textId="6866CC0A" w:rsidR="00063A07" w:rsidRDefault="00063A07" w:rsidP="00BC13DB">
      <w:pPr>
        <w:ind w:left="142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jejího určení (např. odvíjí-li se výše dotace od počtu žáků atd.), a vý</w:t>
      </w: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>ši požadované částky doplnit na </w:t>
      </w:r>
      <w:r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základě již známých údajů až v</w:t>
      </w:r>
      <w:r w:rsidR="00BC13DB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 </w:t>
      </w:r>
      <w:r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době rozhodování o žádosti příslušným </w:t>
      </w:r>
      <w:r w:rsidRPr="00C44B7F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orgánem města.</w:t>
      </w:r>
    </w:p>
    <w:p w14:paraId="508C830B" w14:textId="682744AB" w:rsidR="00063A07" w:rsidRDefault="00644C26" w:rsidP="00063A07">
      <w:pPr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5</w:t>
      </w:r>
      <w:r w:rsidR="00063A07" w:rsidRPr="001828A7"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)</w:t>
      </w:r>
      <w:r w:rsidR="00063A07"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</w:t>
      </w:r>
      <w:r w:rsidR="00063A0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Jedná se o </w:t>
      </w:r>
      <w:r w:rsidR="00063A07" w:rsidRPr="00C44B7F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časové</w:t>
      </w:r>
      <w:r w:rsidR="00063A0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období. Za uznatelné náklady jsou považovány pouze náklady, které v tomto období vznikly a </w:t>
      </w:r>
      <w:r w:rsidR="00063A07" w:rsidRPr="00C44B7F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byly uhrazeny</w:t>
      </w:r>
      <w:r w:rsidR="00063A07"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.</w:t>
      </w:r>
    </w:p>
    <w:bookmarkEnd w:id="0"/>
    <w:p w14:paraId="7B14EC97" w14:textId="3B71C5CC" w:rsidR="00BD52E3" w:rsidRPr="00F529DB" w:rsidRDefault="00BD52E3" w:rsidP="00BD1FF4">
      <w:pPr>
        <w:pStyle w:val="Odstavecseseznamem"/>
        <w:keepNext/>
        <w:numPr>
          <w:ilvl w:val="0"/>
          <w:numId w:val="10"/>
        </w:numPr>
        <w:spacing w:before="360" w:after="60"/>
        <w:ind w:left="425" w:hanging="425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DALŠÍ ÚDAJE O PRÁVNICKÉ OSOBĚ</w:t>
      </w:r>
    </w:p>
    <w:p w14:paraId="6CC559FC" w14:textId="77777777" w:rsidR="00BD52E3" w:rsidRDefault="00BD52E3" w:rsidP="00BD52E3">
      <w:pPr>
        <w:spacing w:before="60" w:after="24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 w:rsidRPr="00536843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Údaje musí být uváděny dle registrace ve veřejném rejstříku.</w:t>
      </w:r>
    </w:p>
    <w:p w14:paraId="6A19FF92" w14:textId="77777777" w:rsidR="00BD52E3" w:rsidRDefault="00BD52E3" w:rsidP="00BD52E3">
      <w:pPr>
        <w:spacing w:before="60" w:after="60"/>
        <w:ind w:left="426" w:hanging="426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3.1.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  <w:t xml:space="preserve">Informace o identifikaci osob </w:t>
      </w:r>
      <w:r w:rsidRPr="00C44B7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jednajících jménem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žadatele</w:t>
      </w:r>
      <w:r w:rsidRPr="0053684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s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 </w:t>
      </w:r>
      <w:r w:rsidRPr="0053684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uvedením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, zda tyto osoby jednají jako jeho statutární orgán </w:t>
      </w:r>
      <w:r w:rsidRPr="006833BD">
        <w:rPr>
          <w:rFonts w:ascii="Arial" w:eastAsia="Times New Roman" w:hAnsi="Arial" w:cs="Arial"/>
          <w:i/>
          <w:iCs/>
          <w:sz w:val="20"/>
          <w:szCs w:val="20"/>
          <w:lang w:eastAsia="cs-CZ"/>
        </w:rPr>
        <w:t xml:space="preserve">(dále jen </w:t>
      </w:r>
      <w:r>
        <w:rPr>
          <w:rFonts w:ascii="Arial" w:eastAsia="Times New Roman" w:hAnsi="Arial" w:cs="Arial"/>
          <w:i/>
          <w:iCs/>
          <w:sz w:val="20"/>
          <w:szCs w:val="20"/>
          <w:lang w:eastAsia="cs-CZ"/>
        </w:rPr>
        <w:t>„</w:t>
      </w:r>
      <w:r w:rsidRPr="006833BD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SO</w:t>
      </w:r>
      <w:r>
        <w:rPr>
          <w:rFonts w:ascii="Arial" w:eastAsia="Times New Roman" w:hAnsi="Arial" w:cs="Arial"/>
          <w:i/>
          <w:iCs/>
          <w:sz w:val="20"/>
          <w:szCs w:val="20"/>
          <w:lang w:eastAsia="cs-CZ"/>
        </w:rPr>
        <w:t>“</w:t>
      </w:r>
      <w:r w:rsidRPr="006833BD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)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nebo zda tyto osoby jednají na základě udělené plné moci </w:t>
      </w:r>
      <w:r w:rsidRPr="006833BD">
        <w:rPr>
          <w:rFonts w:ascii="Arial" w:eastAsia="Times New Roman" w:hAnsi="Arial" w:cs="Arial"/>
          <w:i/>
          <w:iCs/>
          <w:sz w:val="20"/>
          <w:szCs w:val="20"/>
          <w:lang w:eastAsia="cs-CZ"/>
        </w:rPr>
        <w:t xml:space="preserve">(dále jen </w:t>
      </w:r>
      <w:r>
        <w:rPr>
          <w:rFonts w:ascii="Arial" w:eastAsia="Times New Roman" w:hAnsi="Arial" w:cs="Arial"/>
          <w:i/>
          <w:iCs/>
          <w:sz w:val="20"/>
          <w:szCs w:val="20"/>
          <w:lang w:eastAsia="cs-CZ"/>
        </w:rPr>
        <w:t>„</w:t>
      </w:r>
      <w:r w:rsidRPr="006833BD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PM</w:t>
      </w:r>
      <w:r>
        <w:rPr>
          <w:rFonts w:ascii="Arial" w:eastAsia="Times New Roman" w:hAnsi="Arial" w:cs="Arial"/>
          <w:i/>
          <w:iCs/>
          <w:sz w:val="20"/>
          <w:szCs w:val="20"/>
          <w:lang w:eastAsia="cs-CZ"/>
        </w:rPr>
        <w:t>“</w:t>
      </w:r>
      <w:r w:rsidRPr="006833BD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)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  <w:r w:rsidRPr="000827B8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cs-CZ"/>
        </w:rPr>
        <w:t>6)</w:t>
      </w:r>
    </w:p>
    <w:tbl>
      <w:tblPr>
        <w:tblW w:w="97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3"/>
        <w:gridCol w:w="1559"/>
        <w:gridCol w:w="1559"/>
      </w:tblGrid>
      <w:tr w:rsidR="00BD52E3" w:rsidRPr="00536843" w14:paraId="26BD6D66" w14:textId="77777777" w:rsidTr="00BC13DB">
        <w:trPr>
          <w:trHeight w:val="749"/>
        </w:trPr>
        <w:tc>
          <w:tcPr>
            <w:tcW w:w="6583" w:type="dxa"/>
            <w:shd w:val="clear" w:color="auto" w:fill="D9D9D9" w:themeFill="background1" w:themeFillShade="D9"/>
            <w:vAlign w:val="center"/>
          </w:tcPr>
          <w:p w14:paraId="026E7AF4" w14:textId="77777777" w:rsidR="00BD52E3" w:rsidRDefault="00BD52E3" w:rsidP="00031A4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Identifikace osoby</w:t>
            </w:r>
          </w:p>
          <w:p w14:paraId="636FA03B" w14:textId="77777777" w:rsidR="00BD52E3" w:rsidRPr="00C33B79" w:rsidRDefault="00BD52E3" w:rsidP="00031A4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</w:pPr>
            <w:r w:rsidRPr="00C33B7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>(jméno, příjmení, titul, datum narození, místo trvalého pobytu, popř. jiná adresa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 xml:space="preserve"> pro</w:t>
            </w:r>
            <w:r w:rsidRPr="00C33B7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 xml:space="preserve"> doručování)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  <w:hideMark/>
          </w:tcPr>
          <w:p w14:paraId="4C62DD1D" w14:textId="77777777" w:rsidR="00BD52E3" w:rsidRDefault="00BD52E3" w:rsidP="00031A4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6833B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Právní důvod zastoupení</w:t>
            </w:r>
          </w:p>
          <w:p w14:paraId="07C97EAD" w14:textId="77777777" w:rsidR="00BD52E3" w:rsidRPr="00C33B79" w:rsidRDefault="00BD52E3" w:rsidP="00031A4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</w:pPr>
            <w:r w:rsidRPr="00C33B7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>(např. předseda)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80D5DDB" w14:textId="77777777" w:rsidR="00BD52E3" w:rsidRDefault="00BD52E3" w:rsidP="00031A4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Jednání</w:t>
            </w:r>
          </w:p>
          <w:p w14:paraId="13D67E71" w14:textId="77777777" w:rsidR="00BD52E3" w:rsidRPr="00C33B79" w:rsidRDefault="00BD52E3" w:rsidP="00031A4D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</w:pPr>
            <w:r w:rsidRPr="00C33B7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>(vyberte jednu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 xml:space="preserve"> pouze</w:t>
            </w:r>
            <w:r w:rsidRPr="00C33B7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 xml:space="preserve"> z možností)</w:t>
            </w:r>
          </w:p>
        </w:tc>
      </w:tr>
      <w:tr w:rsidR="00BD52E3" w:rsidRPr="00536843" w14:paraId="213BA4E6" w14:textId="77777777" w:rsidTr="00BC13DB">
        <w:trPr>
          <w:trHeight w:val="356"/>
        </w:trPr>
        <w:tc>
          <w:tcPr>
            <w:tcW w:w="6583" w:type="dxa"/>
            <w:shd w:val="clear" w:color="000000" w:fill="auto"/>
            <w:vAlign w:val="center"/>
          </w:tcPr>
          <w:p w14:paraId="4C1AAC4F" w14:textId="77777777" w:rsidR="00BD52E3" w:rsidRPr="00C33B7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vAlign w:val="center"/>
          </w:tcPr>
          <w:p w14:paraId="36512CC4" w14:textId="77777777" w:rsidR="00BD52E3" w:rsidRPr="00536843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vAlign w:val="center"/>
          </w:tcPr>
          <w:p w14:paraId="632F1B6A" w14:textId="77777777" w:rsidR="00BD52E3" w:rsidRPr="00536843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3172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Pr="00083172">
              <w:rPr>
                <w:rFonts w:ascii="Arial" w:hAnsi="Arial" w:cs="Arial"/>
                <w:b/>
                <w:bCs/>
                <w:sz w:val="20"/>
              </w:rPr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 SO   </w:t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3172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Pr="00083172">
              <w:rPr>
                <w:rFonts w:ascii="Arial" w:hAnsi="Arial" w:cs="Arial"/>
                <w:b/>
                <w:bCs/>
                <w:sz w:val="20"/>
              </w:rPr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> PM</w:t>
            </w:r>
          </w:p>
        </w:tc>
      </w:tr>
      <w:tr w:rsidR="00BD52E3" w:rsidRPr="00536843" w14:paraId="7AE0C242" w14:textId="77777777" w:rsidTr="00BC13DB">
        <w:trPr>
          <w:trHeight w:val="356"/>
        </w:trPr>
        <w:tc>
          <w:tcPr>
            <w:tcW w:w="6583" w:type="dxa"/>
            <w:shd w:val="clear" w:color="000000" w:fill="auto"/>
            <w:vAlign w:val="center"/>
          </w:tcPr>
          <w:p w14:paraId="0831DAE8" w14:textId="77777777" w:rsidR="00BD52E3" w:rsidRPr="00C33B7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vAlign w:val="center"/>
          </w:tcPr>
          <w:p w14:paraId="7BA7B777" w14:textId="77777777" w:rsidR="00BD52E3" w:rsidRPr="00536843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vAlign w:val="center"/>
          </w:tcPr>
          <w:p w14:paraId="6C36517B" w14:textId="77777777" w:rsidR="00BD52E3" w:rsidRPr="00536843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3172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Pr="00083172">
              <w:rPr>
                <w:rFonts w:ascii="Arial" w:hAnsi="Arial" w:cs="Arial"/>
                <w:b/>
                <w:bCs/>
                <w:sz w:val="20"/>
              </w:rPr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 SO   </w:t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3172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Pr="00083172">
              <w:rPr>
                <w:rFonts w:ascii="Arial" w:hAnsi="Arial" w:cs="Arial"/>
                <w:b/>
                <w:bCs/>
                <w:sz w:val="20"/>
              </w:rPr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> PM</w:t>
            </w:r>
          </w:p>
        </w:tc>
      </w:tr>
      <w:tr w:rsidR="00BD52E3" w:rsidRPr="00536843" w14:paraId="36F329EB" w14:textId="77777777" w:rsidTr="00BC13DB">
        <w:trPr>
          <w:trHeight w:val="356"/>
        </w:trPr>
        <w:tc>
          <w:tcPr>
            <w:tcW w:w="6583" w:type="dxa"/>
            <w:shd w:val="clear" w:color="000000" w:fill="auto"/>
            <w:vAlign w:val="center"/>
          </w:tcPr>
          <w:p w14:paraId="1B895172" w14:textId="77777777" w:rsidR="00BD52E3" w:rsidRPr="00C33B7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vAlign w:val="center"/>
          </w:tcPr>
          <w:p w14:paraId="7E063271" w14:textId="77777777" w:rsidR="00BD52E3" w:rsidRPr="00536843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vAlign w:val="center"/>
          </w:tcPr>
          <w:p w14:paraId="4ECA0373" w14:textId="77777777" w:rsidR="00BD52E3" w:rsidRPr="00536843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3172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Pr="00083172">
              <w:rPr>
                <w:rFonts w:ascii="Arial" w:hAnsi="Arial" w:cs="Arial"/>
                <w:b/>
                <w:bCs/>
                <w:sz w:val="20"/>
              </w:rPr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 SO   </w:t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3172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Pr="00083172">
              <w:rPr>
                <w:rFonts w:ascii="Arial" w:hAnsi="Arial" w:cs="Arial"/>
                <w:b/>
                <w:bCs/>
                <w:sz w:val="20"/>
              </w:rPr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083172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> PM</w:t>
            </w:r>
          </w:p>
        </w:tc>
      </w:tr>
    </w:tbl>
    <w:p w14:paraId="299BFFBA" w14:textId="77777777" w:rsidR="00BD52E3" w:rsidRDefault="00BD52E3" w:rsidP="00BD52E3">
      <w:pPr>
        <w:spacing w:before="60" w:after="12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>V případě potřeby je možné přidat další řádky.</w:t>
      </w:r>
    </w:p>
    <w:p w14:paraId="60AE56DD" w14:textId="77777777" w:rsidR="00BD52E3" w:rsidRDefault="00BD52E3" w:rsidP="00BD52E3">
      <w:pPr>
        <w:spacing w:before="6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6</w:t>
      </w:r>
      <w:r w:rsidRPr="001828A7"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)</w:t>
      </w:r>
      <w:r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</w:t>
      </w: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>Z</w:t>
      </w:r>
      <w:r w:rsidRPr="001828A7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ástupce/i, který/ří je/jsou oprávněn/i jednat za žadatele</w:t>
      </w: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>.</w:t>
      </w:r>
    </w:p>
    <w:p w14:paraId="1B474364" w14:textId="77777777" w:rsidR="00BD52E3" w:rsidRDefault="00BD52E3" w:rsidP="00BD52E3">
      <w:pPr>
        <w:ind w:left="142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 w:rsidRPr="006939BC"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  <w:t>V případě zastoupení na základě plné moci, doložte tuto plnou moc ve formě přílohy.</w:t>
      </w:r>
    </w:p>
    <w:p w14:paraId="17F10469" w14:textId="0FC74778" w:rsidR="00BD52E3" w:rsidRDefault="00BD52E3" w:rsidP="00BD52E3">
      <w:pPr>
        <w:spacing w:before="240" w:after="6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3.2.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ab/>
      </w:r>
      <w:r w:rsidRPr="0053684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nformace o i</w:t>
      </w:r>
      <w:r w:rsidRPr="0053684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dentifikac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i</w:t>
      </w:r>
      <w:r w:rsidRPr="0053684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osob, v nichž má žadatel podíl, a vý</w:t>
      </w:r>
      <w:r w:rsidRPr="00C44B7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še</w:t>
      </w:r>
      <w:r w:rsidRPr="00536843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tohoto podílu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</w:t>
      </w:r>
      <w:r w:rsidRPr="000827B8">
        <w:rPr>
          <w:rFonts w:ascii="Arial" w:eastAsia="Times New Roman" w:hAnsi="Arial" w:cs="Arial"/>
          <w:i/>
          <w:iCs/>
          <w:sz w:val="20"/>
          <w:szCs w:val="20"/>
          <w:vertAlign w:val="superscript"/>
          <w:lang w:eastAsia="cs-CZ"/>
        </w:rPr>
        <w:t>7)</w:t>
      </w:r>
    </w:p>
    <w:tbl>
      <w:tblPr>
        <w:tblW w:w="97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58"/>
        <w:gridCol w:w="1843"/>
      </w:tblGrid>
      <w:tr w:rsidR="00BD52E3" w:rsidRPr="00536843" w14:paraId="627CD311" w14:textId="77777777" w:rsidTr="00BC13DB">
        <w:trPr>
          <w:trHeight w:val="749"/>
        </w:trPr>
        <w:tc>
          <w:tcPr>
            <w:tcW w:w="7858" w:type="dxa"/>
            <w:shd w:val="clear" w:color="auto" w:fill="D9D9D9" w:themeFill="background1" w:themeFillShade="D9"/>
            <w:vAlign w:val="center"/>
          </w:tcPr>
          <w:p w14:paraId="1442E2A6" w14:textId="77777777" w:rsidR="00BD52E3" w:rsidRDefault="00BD52E3" w:rsidP="00031A4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Identifikace osoby</w:t>
            </w:r>
          </w:p>
          <w:p w14:paraId="64FDBE1D" w14:textId="77777777" w:rsidR="00BD52E3" w:rsidRPr="00C33B79" w:rsidRDefault="00BD52E3" w:rsidP="00031A4D">
            <w:pPr>
              <w:spacing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</w:pPr>
            <w:r w:rsidRPr="00C33B7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>název, popř. obchodní firma, pokud je právnická osoba (dále jen „PO“) zapsána v Obchodním rejstříku, IČO a sídlo, pop</w:t>
            </w:r>
            <w:r w:rsidRPr="00C33B7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>ř. jiná adresa</w:t>
            </w:r>
            <w:r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 xml:space="preserve"> pro</w:t>
            </w:r>
            <w:r w:rsidRPr="00C33B79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 xml:space="preserve"> doručování)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  <w:hideMark/>
          </w:tcPr>
          <w:p w14:paraId="75734722" w14:textId="77777777" w:rsidR="00BD52E3" w:rsidRPr="00F006DB" w:rsidRDefault="00BD52E3" w:rsidP="00031A4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Výše podílu</w:t>
            </w:r>
          </w:p>
        </w:tc>
      </w:tr>
      <w:tr w:rsidR="00BD52E3" w:rsidRPr="00536843" w14:paraId="23201AA8" w14:textId="77777777" w:rsidTr="00BC13DB">
        <w:trPr>
          <w:trHeight w:val="356"/>
        </w:trPr>
        <w:tc>
          <w:tcPr>
            <w:tcW w:w="7858" w:type="dxa"/>
            <w:shd w:val="clear" w:color="000000" w:fill="auto"/>
            <w:vAlign w:val="center"/>
          </w:tcPr>
          <w:p w14:paraId="69BA2CC8" w14:textId="77777777" w:rsidR="00BD52E3" w:rsidRPr="00C33B7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vAlign w:val="center"/>
          </w:tcPr>
          <w:p w14:paraId="2654ED4B" w14:textId="77777777" w:rsidR="00BD52E3" w:rsidRPr="00536843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BD52E3" w:rsidRPr="00536843" w14:paraId="263FC20A" w14:textId="77777777" w:rsidTr="00BC13DB">
        <w:trPr>
          <w:trHeight w:val="356"/>
        </w:trPr>
        <w:tc>
          <w:tcPr>
            <w:tcW w:w="7858" w:type="dxa"/>
            <w:shd w:val="clear" w:color="000000" w:fill="auto"/>
            <w:vAlign w:val="center"/>
          </w:tcPr>
          <w:p w14:paraId="21AB72A7" w14:textId="77777777" w:rsidR="00BD52E3" w:rsidRPr="00C33B7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vAlign w:val="center"/>
          </w:tcPr>
          <w:p w14:paraId="495A3F6B" w14:textId="77777777" w:rsidR="00BD52E3" w:rsidRPr="00536843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BD52E3" w:rsidRPr="00536843" w14:paraId="4348EE38" w14:textId="77777777" w:rsidTr="00BC13DB">
        <w:trPr>
          <w:trHeight w:val="356"/>
        </w:trPr>
        <w:tc>
          <w:tcPr>
            <w:tcW w:w="7858" w:type="dxa"/>
            <w:shd w:val="clear" w:color="000000" w:fill="auto"/>
            <w:vAlign w:val="center"/>
          </w:tcPr>
          <w:p w14:paraId="7703CF1F" w14:textId="77777777" w:rsidR="00BD52E3" w:rsidRPr="00C33B7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843" w:type="dxa"/>
            <w:vAlign w:val="center"/>
          </w:tcPr>
          <w:p w14:paraId="682DE221" w14:textId="77777777" w:rsidR="00BD52E3" w:rsidRPr="00536843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4E2E761A" w14:textId="77777777" w:rsidR="00BD52E3" w:rsidRDefault="00BD52E3" w:rsidP="00BD52E3">
      <w:pPr>
        <w:spacing w:before="60" w:after="12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>V případě potřeby je možné přidat další řádky.</w:t>
      </w:r>
    </w:p>
    <w:p w14:paraId="6775AFCA" w14:textId="77777777" w:rsidR="00BD52E3" w:rsidRDefault="00BD52E3" w:rsidP="00BD52E3">
      <w:pPr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7</w:t>
      </w:r>
      <w:r w:rsidRPr="001A6653"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)</w:t>
      </w:r>
      <w:r w:rsidRPr="001A6653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Jedná se o </w:t>
      </w: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>PO</w:t>
      </w:r>
      <w:r w:rsidRPr="001A6653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, v nichž má žadatel o dotaci, podíl. Příspěvková organizace není vůči svému zřizovateli v uvedeném vztahu.</w:t>
      </w:r>
    </w:p>
    <w:p w14:paraId="28E5CB40" w14:textId="77777777" w:rsidR="00BD52E3" w:rsidRDefault="00BD52E3" w:rsidP="00BD52E3">
      <w:pPr>
        <w:ind w:left="142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 w:rsidRPr="001A6653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„Podílem“ se rozumí obchodní podíl definovaný v ustanovení § 31 zákona č. 90/2012 Sb., o obchodních společnostech a družstvech (zákon o obchodních korporacích), v platném znění.</w:t>
      </w:r>
    </w:p>
    <w:p w14:paraId="66EE083D" w14:textId="260D22D3" w:rsidR="00536AFB" w:rsidRPr="00F529DB" w:rsidRDefault="00FE6F29" w:rsidP="00BD1FF4">
      <w:pPr>
        <w:pStyle w:val="Odstavecseseznamem"/>
        <w:keepNext/>
        <w:numPr>
          <w:ilvl w:val="0"/>
          <w:numId w:val="10"/>
        </w:numPr>
        <w:spacing w:before="360" w:after="60"/>
        <w:ind w:left="425" w:hanging="425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DALŠÍ ÚDAJE O DOTACI</w:t>
      </w:r>
    </w:p>
    <w:tbl>
      <w:tblPr>
        <w:tblW w:w="971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5"/>
        <w:gridCol w:w="6957"/>
      </w:tblGrid>
      <w:tr w:rsidR="00536AFB" w:rsidRPr="001828A7" w14:paraId="69B74E40" w14:textId="77777777" w:rsidTr="00BD1FF4">
        <w:trPr>
          <w:trHeight w:val="6033"/>
        </w:trPr>
        <w:tc>
          <w:tcPr>
            <w:tcW w:w="2755" w:type="dxa"/>
            <w:shd w:val="clear" w:color="000000" w:fill="D9D9D9" w:themeFill="background1" w:themeFillShade="D9"/>
            <w:hideMark/>
          </w:tcPr>
          <w:p w14:paraId="3AE97296" w14:textId="77777777" w:rsidR="00536AFB" w:rsidRDefault="00FE6F29" w:rsidP="00031A4D">
            <w:pPr>
              <w:spacing w:before="120"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Odůvodnění žádosti</w:t>
            </w:r>
          </w:p>
          <w:p w14:paraId="1869C769" w14:textId="28DDB964" w:rsidR="00FE6F29" w:rsidRPr="001828A7" w:rsidRDefault="00FE6F29" w:rsidP="00031A4D">
            <w:pPr>
              <w:spacing w:before="120" w:line="240" w:lineRule="auto"/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DA4D6D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cs-CZ"/>
              </w:rPr>
              <w:t>(možno doplnit v samostatné příloze)</w:t>
            </w:r>
          </w:p>
        </w:tc>
        <w:tc>
          <w:tcPr>
            <w:tcW w:w="6957" w:type="dxa"/>
            <w:hideMark/>
          </w:tcPr>
          <w:p w14:paraId="2D13BFF1" w14:textId="77777777" w:rsidR="00536AFB" w:rsidRPr="001828A7" w:rsidRDefault="00536AFB" w:rsidP="00031A4D">
            <w:pPr>
              <w:spacing w:line="240" w:lineRule="auto"/>
              <w:jc w:val="lef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7E58E51B" w14:textId="449CE1C3" w:rsidR="00BD52E3" w:rsidRPr="00BD1FF4" w:rsidRDefault="00BD52E3" w:rsidP="00BD1FF4">
      <w:pPr>
        <w:pStyle w:val="Odstavecseseznamem"/>
        <w:keepNext/>
        <w:numPr>
          <w:ilvl w:val="0"/>
          <w:numId w:val="10"/>
        </w:numPr>
        <w:spacing w:before="360" w:after="60"/>
        <w:ind w:left="425" w:hanging="425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PODROBNÝ ROZPIS PŘEDPOKLÁDANÝCH PŘÍJMŮ A VÝDAJŮ VZTAHUJÍCÍCH SE K POŽADOVANÉMU ÚČELU</w:t>
      </w:r>
    </w:p>
    <w:tbl>
      <w:tblPr>
        <w:tblW w:w="9795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6"/>
        <w:gridCol w:w="4519"/>
      </w:tblGrid>
      <w:tr w:rsidR="009F6DE3" w:rsidRPr="009F6DE3" w14:paraId="05955C68" w14:textId="77777777" w:rsidTr="00BA0878">
        <w:trPr>
          <w:trHeight w:val="510"/>
        </w:trPr>
        <w:tc>
          <w:tcPr>
            <w:tcW w:w="9795" w:type="dxa"/>
            <w:gridSpan w:val="2"/>
            <w:shd w:val="clear" w:color="auto" w:fill="D9D9D9" w:themeFill="background1" w:themeFillShade="D9"/>
            <w:vAlign w:val="center"/>
          </w:tcPr>
          <w:p w14:paraId="2E8D80DD" w14:textId="34AF608F" w:rsidR="009F6DE3" w:rsidRPr="009F6DE3" w:rsidRDefault="009F6DE3" w:rsidP="009F6DE3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F6DE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Předpokládané příjmy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BD1FF4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perscript"/>
                <w:lang w:eastAsia="cs-CZ"/>
              </w:rPr>
              <w:t>8)</w:t>
            </w:r>
          </w:p>
        </w:tc>
      </w:tr>
      <w:tr w:rsidR="00BD1FF4" w:rsidRPr="00080349" w14:paraId="47BC7CA1" w14:textId="77777777" w:rsidTr="00BA0878">
        <w:trPr>
          <w:trHeight w:val="510"/>
        </w:trPr>
        <w:tc>
          <w:tcPr>
            <w:tcW w:w="5276" w:type="dxa"/>
            <w:vAlign w:val="center"/>
            <w:hideMark/>
          </w:tcPr>
          <w:p w14:paraId="1730FD7E" w14:textId="77777777" w:rsidR="00BD1FF4" w:rsidRPr="00080349" w:rsidRDefault="00BD1FF4" w:rsidP="004B4E48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Celkové předpokl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ádané</w:t>
            </w: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 příjmy</w:t>
            </w:r>
          </w:p>
        </w:tc>
        <w:tc>
          <w:tcPr>
            <w:tcW w:w="4519" w:type="dxa"/>
            <w:vAlign w:val="center"/>
            <w:hideMark/>
          </w:tcPr>
          <w:p w14:paraId="4D79764E" w14:textId="77777777" w:rsidR="00BD1FF4" w:rsidRPr="00080349" w:rsidRDefault="00BD1FF4" w:rsidP="004B4E48">
            <w:pPr>
              <w:spacing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1FF4" w:rsidRPr="00080349" w14:paraId="6BB6F3D5" w14:textId="77777777" w:rsidTr="00BA0878">
        <w:trPr>
          <w:trHeight w:val="300"/>
        </w:trPr>
        <w:tc>
          <w:tcPr>
            <w:tcW w:w="5276" w:type="dxa"/>
            <w:vAlign w:val="center"/>
            <w:hideMark/>
          </w:tcPr>
          <w:p w14:paraId="250614B7" w14:textId="77777777" w:rsidR="00BD1FF4" w:rsidRPr="00080349" w:rsidRDefault="00BD1FF4" w:rsidP="004B4E48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z toho příjmy z pronájmu</w:t>
            </w:r>
          </w:p>
        </w:tc>
        <w:tc>
          <w:tcPr>
            <w:tcW w:w="4519" w:type="dxa"/>
            <w:vAlign w:val="center"/>
            <w:hideMark/>
          </w:tcPr>
          <w:p w14:paraId="75557D5B" w14:textId="77777777" w:rsidR="00BD1FF4" w:rsidRPr="00080349" w:rsidRDefault="00BD1FF4" w:rsidP="00BA0878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1FF4" w:rsidRPr="00080349" w14:paraId="6CA8F891" w14:textId="77777777" w:rsidTr="00BA0878">
        <w:trPr>
          <w:trHeight w:val="315"/>
        </w:trPr>
        <w:tc>
          <w:tcPr>
            <w:tcW w:w="5276" w:type="dxa"/>
            <w:vAlign w:val="center"/>
            <w:hideMark/>
          </w:tcPr>
          <w:p w14:paraId="64B5223F" w14:textId="77777777" w:rsidR="00BD1FF4" w:rsidRPr="00080349" w:rsidRDefault="00BD1FF4" w:rsidP="004B4E48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z toho členské příspěvky</w:t>
            </w:r>
          </w:p>
        </w:tc>
        <w:tc>
          <w:tcPr>
            <w:tcW w:w="4519" w:type="dxa"/>
            <w:vAlign w:val="center"/>
            <w:hideMark/>
          </w:tcPr>
          <w:p w14:paraId="13EFAC12" w14:textId="77777777" w:rsidR="00BD1FF4" w:rsidRPr="00080349" w:rsidRDefault="00BD1FF4" w:rsidP="00BA0878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</w:tbl>
    <w:p w14:paraId="66745014" w14:textId="77777777" w:rsidR="00BD1FF4" w:rsidRPr="00BD1FF4" w:rsidRDefault="00BD1FF4" w:rsidP="00BD1FF4">
      <w:pPr>
        <w:keepNext/>
        <w:spacing w:before="120" w:after="60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W w:w="9800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8"/>
        <w:gridCol w:w="1861"/>
        <w:gridCol w:w="1861"/>
        <w:gridCol w:w="2660"/>
      </w:tblGrid>
      <w:tr w:rsidR="009F6DE3" w:rsidRPr="009F6DE3" w14:paraId="7198350B" w14:textId="77777777" w:rsidTr="00BA0878">
        <w:trPr>
          <w:trHeight w:val="510"/>
        </w:trPr>
        <w:tc>
          <w:tcPr>
            <w:tcW w:w="9800" w:type="dxa"/>
            <w:gridSpan w:val="4"/>
            <w:shd w:val="clear" w:color="auto" w:fill="D9D9D9" w:themeFill="background1" w:themeFillShade="D9"/>
            <w:vAlign w:val="center"/>
          </w:tcPr>
          <w:p w14:paraId="552B1A2E" w14:textId="00A4F122" w:rsidR="009F6DE3" w:rsidRPr="009F6DE3" w:rsidRDefault="009F6DE3" w:rsidP="004B4E48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F6DE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Předpokládané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výdaje </w:t>
            </w:r>
            <w:r w:rsidRPr="00BD1FF4">
              <w:rPr>
                <w:rFonts w:ascii="Arial" w:eastAsia="Times New Roman" w:hAnsi="Arial" w:cs="Arial"/>
                <w:i/>
                <w:iCs/>
                <w:sz w:val="20"/>
                <w:szCs w:val="20"/>
                <w:vertAlign w:val="superscript"/>
                <w:lang w:eastAsia="cs-CZ"/>
              </w:rPr>
              <w:t>8)</w:t>
            </w:r>
          </w:p>
        </w:tc>
      </w:tr>
      <w:tr w:rsidR="00BD52E3" w:rsidRPr="00080349" w14:paraId="4831C1F5" w14:textId="77777777" w:rsidTr="00BA0878">
        <w:trPr>
          <w:trHeight w:val="900"/>
        </w:trPr>
        <w:tc>
          <w:tcPr>
            <w:tcW w:w="3418" w:type="dxa"/>
            <w:vAlign w:val="center"/>
            <w:hideMark/>
          </w:tcPr>
          <w:p w14:paraId="335A2D0D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Výdajová položka</w:t>
            </w:r>
          </w:p>
        </w:tc>
        <w:tc>
          <w:tcPr>
            <w:tcW w:w="1861" w:type="dxa"/>
            <w:vAlign w:val="center"/>
            <w:hideMark/>
          </w:tcPr>
          <w:p w14:paraId="257F2976" w14:textId="3E5D2D3D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Předpokládané výdaje v roce 202</w:t>
            </w:r>
            <w:r w:rsidR="00C556A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7</w:t>
            </w: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br/>
              <w:t>(v Kč)</w:t>
            </w:r>
          </w:p>
        </w:tc>
        <w:tc>
          <w:tcPr>
            <w:tcW w:w="1861" w:type="dxa"/>
            <w:vAlign w:val="center"/>
            <w:hideMark/>
          </w:tcPr>
          <w:p w14:paraId="1A665043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Předpokládané využití požadované dotace (v Kč)</w:t>
            </w:r>
          </w:p>
        </w:tc>
        <w:tc>
          <w:tcPr>
            <w:tcW w:w="2660" w:type="dxa"/>
            <w:vAlign w:val="center"/>
            <w:hideMark/>
          </w:tcPr>
          <w:p w14:paraId="6221DD40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Poznámka</w:t>
            </w:r>
          </w:p>
        </w:tc>
      </w:tr>
      <w:tr w:rsidR="00BD52E3" w:rsidRPr="00080349" w14:paraId="3CA19179" w14:textId="77777777" w:rsidTr="00BA0878">
        <w:trPr>
          <w:trHeight w:val="315"/>
        </w:trPr>
        <w:tc>
          <w:tcPr>
            <w:tcW w:w="3418" w:type="dxa"/>
            <w:vAlign w:val="center"/>
            <w:hideMark/>
          </w:tcPr>
          <w:p w14:paraId="37EAA873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1. Provozní výdaje celkem</w:t>
            </w:r>
          </w:p>
        </w:tc>
        <w:tc>
          <w:tcPr>
            <w:tcW w:w="1861" w:type="dxa"/>
            <w:vAlign w:val="center"/>
            <w:hideMark/>
          </w:tcPr>
          <w:p w14:paraId="404D1274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67C9BB56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4124D238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2F63F4EB" w14:textId="77777777" w:rsidTr="00BA0878">
        <w:trPr>
          <w:trHeight w:val="300"/>
        </w:trPr>
        <w:tc>
          <w:tcPr>
            <w:tcW w:w="3418" w:type="dxa"/>
            <w:vAlign w:val="center"/>
            <w:hideMark/>
          </w:tcPr>
          <w:p w14:paraId="1D56B4B6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kancelářské potřeby</w:t>
            </w:r>
          </w:p>
        </w:tc>
        <w:tc>
          <w:tcPr>
            <w:tcW w:w="1861" w:type="dxa"/>
            <w:vAlign w:val="center"/>
            <w:hideMark/>
          </w:tcPr>
          <w:p w14:paraId="225F7738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436D75A9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5947B7D3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00EFDFE1" w14:textId="77777777" w:rsidTr="00BA0878">
        <w:trPr>
          <w:trHeight w:val="300"/>
        </w:trPr>
        <w:tc>
          <w:tcPr>
            <w:tcW w:w="3418" w:type="dxa"/>
            <w:vAlign w:val="center"/>
            <w:hideMark/>
          </w:tcPr>
          <w:p w14:paraId="28B797FD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pohonné hmoty</w:t>
            </w:r>
          </w:p>
        </w:tc>
        <w:tc>
          <w:tcPr>
            <w:tcW w:w="1861" w:type="dxa"/>
            <w:vAlign w:val="center"/>
            <w:hideMark/>
          </w:tcPr>
          <w:p w14:paraId="264E9CBA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30DF60EA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0495C694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599ADCE3" w14:textId="77777777" w:rsidTr="00BA0878">
        <w:trPr>
          <w:trHeight w:val="300"/>
        </w:trPr>
        <w:tc>
          <w:tcPr>
            <w:tcW w:w="3418" w:type="dxa"/>
            <w:vAlign w:val="center"/>
            <w:hideMark/>
          </w:tcPr>
          <w:p w14:paraId="0D6C727D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energie </w:t>
            </w:r>
          </w:p>
        </w:tc>
        <w:tc>
          <w:tcPr>
            <w:tcW w:w="1861" w:type="dxa"/>
            <w:vAlign w:val="center"/>
            <w:hideMark/>
          </w:tcPr>
          <w:p w14:paraId="1470DE49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490C5054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78727261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31695485" w14:textId="77777777" w:rsidTr="00BA0878">
        <w:trPr>
          <w:trHeight w:val="300"/>
        </w:trPr>
        <w:tc>
          <w:tcPr>
            <w:tcW w:w="3418" w:type="dxa"/>
            <w:vAlign w:val="center"/>
            <w:hideMark/>
          </w:tcPr>
          <w:p w14:paraId="2518CECD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pomůcky</w:t>
            </w:r>
          </w:p>
        </w:tc>
        <w:tc>
          <w:tcPr>
            <w:tcW w:w="1861" w:type="dxa"/>
            <w:vAlign w:val="center"/>
            <w:hideMark/>
          </w:tcPr>
          <w:p w14:paraId="43C25C40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1259CB8F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19E2EB4B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34B5594A" w14:textId="77777777" w:rsidTr="00BA0878">
        <w:trPr>
          <w:trHeight w:val="300"/>
        </w:trPr>
        <w:tc>
          <w:tcPr>
            <w:tcW w:w="3418" w:type="dxa"/>
            <w:vAlign w:val="center"/>
            <w:hideMark/>
          </w:tcPr>
          <w:p w14:paraId="30DC359A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věcné ceny (vyjma akcí)</w:t>
            </w:r>
          </w:p>
        </w:tc>
        <w:tc>
          <w:tcPr>
            <w:tcW w:w="1861" w:type="dxa"/>
            <w:vAlign w:val="center"/>
            <w:hideMark/>
          </w:tcPr>
          <w:p w14:paraId="0B013322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48135F31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2A37AB5A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792FD91B" w14:textId="77777777" w:rsidTr="00BA0878">
        <w:trPr>
          <w:trHeight w:val="300"/>
        </w:trPr>
        <w:tc>
          <w:tcPr>
            <w:tcW w:w="3418" w:type="dxa"/>
            <w:vAlign w:val="center"/>
            <w:hideMark/>
          </w:tcPr>
          <w:p w14:paraId="2C2F2B33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ostatní materiál </w:t>
            </w:r>
          </w:p>
        </w:tc>
        <w:tc>
          <w:tcPr>
            <w:tcW w:w="1861" w:type="dxa"/>
            <w:vAlign w:val="center"/>
            <w:hideMark/>
          </w:tcPr>
          <w:p w14:paraId="289909A9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121472D6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3586386F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375B77B7" w14:textId="77777777" w:rsidTr="00BA0878">
        <w:trPr>
          <w:trHeight w:val="315"/>
        </w:trPr>
        <w:tc>
          <w:tcPr>
            <w:tcW w:w="3418" w:type="dxa"/>
            <w:vAlign w:val="center"/>
            <w:hideMark/>
          </w:tcPr>
          <w:p w14:paraId="3BA8D865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jiné</w:t>
            </w:r>
          </w:p>
        </w:tc>
        <w:tc>
          <w:tcPr>
            <w:tcW w:w="1861" w:type="dxa"/>
            <w:vAlign w:val="center"/>
            <w:hideMark/>
          </w:tcPr>
          <w:p w14:paraId="578270A2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4227DDCE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0E74F158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11D22079" w14:textId="77777777" w:rsidTr="00BA0878">
        <w:trPr>
          <w:trHeight w:val="315"/>
        </w:trPr>
        <w:tc>
          <w:tcPr>
            <w:tcW w:w="3418" w:type="dxa"/>
            <w:vAlign w:val="center"/>
            <w:hideMark/>
          </w:tcPr>
          <w:p w14:paraId="4B0C6A8A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2. Služby celkem</w:t>
            </w:r>
          </w:p>
        </w:tc>
        <w:tc>
          <w:tcPr>
            <w:tcW w:w="1861" w:type="dxa"/>
            <w:vAlign w:val="center"/>
            <w:hideMark/>
          </w:tcPr>
          <w:p w14:paraId="36601FC7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20AFE17F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166A9490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79055930" w14:textId="77777777" w:rsidTr="00BA0878">
        <w:trPr>
          <w:trHeight w:val="318"/>
        </w:trPr>
        <w:tc>
          <w:tcPr>
            <w:tcW w:w="3418" w:type="dxa"/>
            <w:vAlign w:val="center"/>
            <w:hideMark/>
          </w:tcPr>
          <w:p w14:paraId="4534725C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nájmy (pachty) nemovitých a </w:t>
            </w:r>
            <w:proofErr w:type="spellStart"/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mov</w:t>
            </w:r>
            <w:proofErr w:type="spellEnd"/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 věcí</w:t>
            </w:r>
          </w:p>
        </w:tc>
        <w:tc>
          <w:tcPr>
            <w:tcW w:w="1861" w:type="dxa"/>
            <w:vAlign w:val="center"/>
            <w:hideMark/>
          </w:tcPr>
          <w:p w14:paraId="08141A4D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0641BE83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23366675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39932496" w14:textId="77777777" w:rsidTr="00BA0878">
        <w:trPr>
          <w:trHeight w:val="300"/>
        </w:trPr>
        <w:tc>
          <w:tcPr>
            <w:tcW w:w="3418" w:type="dxa"/>
            <w:vAlign w:val="center"/>
            <w:hideMark/>
          </w:tcPr>
          <w:p w14:paraId="5D3B799A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poštovní služby</w:t>
            </w:r>
          </w:p>
        </w:tc>
        <w:tc>
          <w:tcPr>
            <w:tcW w:w="1861" w:type="dxa"/>
            <w:vAlign w:val="center"/>
            <w:hideMark/>
          </w:tcPr>
          <w:p w14:paraId="4DB4E9D4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307B3E89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031AE36B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01A88C29" w14:textId="77777777" w:rsidTr="00BA0878">
        <w:trPr>
          <w:trHeight w:val="300"/>
        </w:trPr>
        <w:tc>
          <w:tcPr>
            <w:tcW w:w="3418" w:type="dxa"/>
            <w:vAlign w:val="center"/>
            <w:hideMark/>
          </w:tcPr>
          <w:p w14:paraId="5CEF687B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propagace</w:t>
            </w:r>
          </w:p>
        </w:tc>
        <w:tc>
          <w:tcPr>
            <w:tcW w:w="1861" w:type="dxa"/>
            <w:vAlign w:val="center"/>
            <w:hideMark/>
          </w:tcPr>
          <w:p w14:paraId="67882D4B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6E3E84B0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6F754A19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13994E9D" w14:textId="77777777" w:rsidTr="00BA0878">
        <w:trPr>
          <w:trHeight w:val="315"/>
        </w:trPr>
        <w:tc>
          <w:tcPr>
            <w:tcW w:w="3418" w:type="dxa"/>
            <w:vAlign w:val="center"/>
            <w:hideMark/>
          </w:tcPr>
          <w:p w14:paraId="3A15A3BD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 jiné</w:t>
            </w:r>
          </w:p>
        </w:tc>
        <w:tc>
          <w:tcPr>
            <w:tcW w:w="1861" w:type="dxa"/>
            <w:vAlign w:val="center"/>
            <w:hideMark/>
          </w:tcPr>
          <w:p w14:paraId="6B374EE5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43DA8633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315B38A8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5FE7D6C1" w14:textId="77777777" w:rsidTr="00BA0878">
        <w:trPr>
          <w:trHeight w:val="315"/>
        </w:trPr>
        <w:tc>
          <w:tcPr>
            <w:tcW w:w="3418" w:type="dxa"/>
            <w:vAlign w:val="center"/>
            <w:hideMark/>
          </w:tcPr>
          <w:p w14:paraId="7B699EBE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3. Další výdaje celkem</w:t>
            </w:r>
          </w:p>
        </w:tc>
        <w:tc>
          <w:tcPr>
            <w:tcW w:w="1861" w:type="dxa"/>
            <w:vAlign w:val="center"/>
            <w:hideMark/>
          </w:tcPr>
          <w:p w14:paraId="1DFBEAB1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646751F4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6ABFECAF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7E7A6F0A" w14:textId="77777777" w:rsidTr="00BA0878">
        <w:trPr>
          <w:trHeight w:val="300"/>
        </w:trPr>
        <w:tc>
          <w:tcPr>
            <w:tcW w:w="3418" w:type="dxa"/>
            <w:vAlign w:val="center"/>
            <w:hideMark/>
          </w:tcPr>
          <w:p w14:paraId="5C269A81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startovné, </w:t>
            </w:r>
            <w:proofErr w:type="spellStart"/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reg</w:t>
            </w:r>
            <w:proofErr w:type="spellEnd"/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 poplatky</w:t>
            </w:r>
          </w:p>
        </w:tc>
        <w:tc>
          <w:tcPr>
            <w:tcW w:w="1861" w:type="dxa"/>
            <w:vAlign w:val="center"/>
            <w:hideMark/>
          </w:tcPr>
          <w:p w14:paraId="50023262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7F53CC8A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4CDABC66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739750D2" w14:textId="77777777" w:rsidTr="00BA0878">
        <w:trPr>
          <w:trHeight w:val="510"/>
        </w:trPr>
        <w:tc>
          <w:tcPr>
            <w:tcW w:w="3418" w:type="dxa"/>
            <w:vAlign w:val="center"/>
            <w:hideMark/>
          </w:tcPr>
          <w:p w14:paraId="3A02D89B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příprava dobrovolných pracovníků a odborné vzdělávání osob</w:t>
            </w:r>
          </w:p>
        </w:tc>
        <w:tc>
          <w:tcPr>
            <w:tcW w:w="1861" w:type="dxa"/>
            <w:vAlign w:val="center"/>
            <w:hideMark/>
          </w:tcPr>
          <w:p w14:paraId="1A3C8375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1E8BEE7B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7948A964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50C927FA" w14:textId="77777777" w:rsidTr="00BA0878">
        <w:trPr>
          <w:trHeight w:val="510"/>
        </w:trPr>
        <w:tc>
          <w:tcPr>
            <w:tcW w:w="3418" w:type="dxa"/>
            <w:vAlign w:val="center"/>
            <w:hideMark/>
          </w:tcPr>
          <w:p w14:paraId="0F046CEC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mzdy (platy) a související odvody v příp. </w:t>
            </w:r>
            <w:proofErr w:type="spellStart"/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prac</w:t>
            </w:r>
            <w:proofErr w:type="spellEnd"/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 poměru</w:t>
            </w:r>
          </w:p>
        </w:tc>
        <w:tc>
          <w:tcPr>
            <w:tcW w:w="1861" w:type="dxa"/>
            <w:vAlign w:val="center"/>
            <w:hideMark/>
          </w:tcPr>
          <w:p w14:paraId="37D34B1D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3FF565E9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44537555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0AB3A0FF" w14:textId="77777777" w:rsidTr="00BA0878">
        <w:trPr>
          <w:trHeight w:val="510"/>
        </w:trPr>
        <w:tc>
          <w:tcPr>
            <w:tcW w:w="3418" w:type="dxa"/>
            <w:vAlign w:val="center"/>
            <w:hideMark/>
          </w:tcPr>
          <w:p w14:paraId="500F8374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 xml:space="preserve">odměny a souvis. odvody v příp. dohod o pracích konaných mimo </w:t>
            </w:r>
            <w:proofErr w:type="spellStart"/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prac</w:t>
            </w:r>
            <w:proofErr w:type="spellEnd"/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. poměr</w:t>
            </w:r>
          </w:p>
        </w:tc>
        <w:tc>
          <w:tcPr>
            <w:tcW w:w="1861" w:type="dxa"/>
            <w:vAlign w:val="center"/>
            <w:hideMark/>
          </w:tcPr>
          <w:p w14:paraId="7E32C69D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7CFA6E31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2E624311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7BE8E270" w14:textId="77777777" w:rsidTr="00BA0878">
        <w:trPr>
          <w:trHeight w:val="510"/>
        </w:trPr>
        <w:tc>
          <w:tcPr>
            <w:tcW w:w="3418" w:type="dxa"/>
            <w:vAlign w:val="center"/>
            <w:hideMark/>
          </w:tcPr>
          <w:p w14:paraId="2834047F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odměny externích spolupracovníků (např. rozhodčí atd.)</w:t>
            </w:r>
          </w:p>
        </w:tc>
        <w:tc>
          <w:tcPr>
            <w:tcW w:w="1861" w:type="dxa"/>
            <w:vAlign w:val="center"/>
            <w:hideMark/>
          </w:tcPr>
          <w:p w14:paraId="6E9D35E7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2029E0D9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01A3971D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2380A4FF" w14:textId="77777777" w:rsidTr="00BA0878">
        <w:trPr>
          <w:trHeight w:val="315"/>
        </w:trPr>
        <w:tc>
          <w:tcPr>
            <w:tcW w:w="3418" w:type="dxa"/>
            <w:vAlign w:val="center"/>
            <w:hideMark/>
          </w:tcPr>
          <w:p w14:paraId="3043D7A7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jiné</w:t>
            </w:r>
          </w:p>
        </w:tc>
        <w:tc>
          <w:tcPr>
            <w:tcW w:w="1861" w:type="dxa"/>
            <w:vAlign w:val="center"/>
            <w:hideMark/>
          </w:tcPr>
          <w:p w14:paraId="35B4F584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7A3B863E" w14:textId="77777777" w:rsidR="00BD52E3" w:rsidRPr="00080349" w:rsidRDefault="00BD52E3" w:rsidP="00031A4D">
            <w:pPr>
              <w:spacing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5899E8B1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BD52E3" w:rsidRPr="00080349" w14:paraId="42A31443" w14:textId="77777777" w:rsidTr="00BA0878">
        <w:trPr>
          <w:trHeight w:val="510"/>
        </w:trPr>
        <w:tc>
          <w:tcPr>
            <w:tcW w:w="3418" w:type="dxa"/>
            <w:vAlign w:val="center"/>
            <w:hideMark/>
          </w:tcPr>
          <w:p w14:paraId="1946842F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Celkové předpokl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ádané</w:t>
            </w: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 výdaje</w:t>
            </w:r>
          </w:p>
        </w:tc>
        <w:tc>
          <w:tcPr>
            <w:tcW w:w="1861" w:type="dxa"/>
            <w:vAlign w:val="center"/>
            <w:hideMark/>
          </w:tcPr>
          <w:p w14:paraId="4149C5BB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61" w:type="dxa"/>
            <w:vAlign w:val="center"/>
            <w:hideMark/>
          </w:tcPr>
          <w:p w14:paraId="46337BC9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60" w:type="dxa"/>
            <w:vAlign w:val="center"/>
            <w:hideMark/>
          </w:tcPr>
          <w:p w14:paraId="4020BA97" w14:textId="77777777" w:rsidR="00BD52E3" w:rsidRPr="00080349" w:rsidRDefault="00BD52E3" w:rsidP="00031A4D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08034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</w:tbl>
    <w:p w14:paraId="3097539F" w14:textId="64AB6186" w:rsidR="00BD52E3" w:rsidRDefault="00BD1FF4" w:rsidP="00BD52E3">
      <w:pPr>
        <w:spacing w:before="120"/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8</w:t>
      </w:r>
      <w:r w:rsidR="00BD52E3" w:rsidRPr="00DB0D11"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  <w:t>)</w:t>
      </w:r>
      <w:r w:rsidR="00BD52E3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Tabulku lze doplnit nebo upravit podle potřeb žadatele, případně k výdajům napsat komentář. </w:t>
      </w:r>
    </w:p>
    <w:p w14:paraId="1BD2B648" w14:textId="77777777" w:rsidR="00E24E71" w:rsidRDefault="00E24E71">
      <w:pPr>
        <w:ind w:left="1434" w:hanging="357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br w:type="page"/>
      </w:r>
    </w:p>
    <w:p w14:paraId="324DAB5F" w14:textId="32AFC2D8" w:rsidR="00BD52E3" w:rsidRDefault="00BD52E3" w:rsidP="00E24E71">
      <w:pPr>
        <w:pStyle w:val="Odstavecseseznamem"/>
        <w:keepNext/>
        <w:numPr>
          <w:ilvl w:val="0"/>
          <w:numId w:val="10"/>
        </w:numPr>
        <w:spacing w:before="360" w:after="60"/>
        <w:ind w:left="425" w:hanging="425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SEZNAM PŘÍLOH</w:t>
      </w:r>
    </w:p>
    <w:p w14:paraId="68B43653" w14:textId="77777777" w:rsidR="00BD52E3" w:rsidRPr="00EA2038" w:rsidRDefault="00BD52E3" w:rsidP="00BD52E3">
      <w:pPr>
        <w:rPr>
          <w:rFonts w:ascii="Arial" w:eastAsia="Times New Roman" w:hAnsi="Arial" w:cs="Arial"/>
          <w:i/>
          <w:iCs/>
          <w:sz w:val="16"/>
          <w:szCs w:val="16"/>
          <w:lang w:eastAsia="cs-CZ"/>
        </w:rPr>
      </w:pPr>
      <w:r w:rsidRPr="00EA2038">
        <w:rPr>
          <w:rFonts w:ascii="Arial" w:eastAsia="Times New Roman" w:hAnsi="Arial" w:cs="Arial"/>
          <w:i/>
          <w:iCs/>
          <w:sz w:val="16"/>
          <w:szCs w:val="16"/>
          <w:lang w:eastAsia="cs-CZ"/>
        </w:rPr>
        <w:t>Veškeré podklady, které nejsou součástí formuláře, musí být uvedeny</w:t>
      </w:r>
      <w:r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v</w:t>
      </w:r>
      <w:r w:rsidRPr="00EA2038">
        <w:rPr>
          <w:rFonts w:ascii="Arial" w:eastAsia="Times New Roman" w:hAnsi="Arial" w:cs="Arial"/>
          <w:i/>
          <w:iCs/>
          <w:sz w:val="16"/>
          <w:szCs w:val="16"/>
          <w:lang w:eastAsia="cs-CZ"/>
        </w:rPr>
        <w:t xml:space="preserve"> seznamu příloh. </w:t>
      </w:r>
    </w:p>
    <w:p w14:paraId="6494EDAF" w14:textId="77777777" w:rsidR="00BD52E3" w:rsidRPr="002466E0" w:rsidRDefault="00BD52E3" w:rsidP="00BD52E3">
      <w:pPr>
        <w:spacing w:before="240" w:after="60"/>
        <w:rPr>
          <w:rFonts w:ascii="Arial" w:eastAsia="Times New Roman" w:hAnsi="Arial" w:cs="Arial"/>
          <w:b/>
          <w:bCs/>
          <w:iCs/>
          <w:sz w:val="20"/>
          <w:szCs w:val="20"/>
          <w:u w:val="single"/>
          <w:lang w:eastAsia="cs-CZ"/>
        </w:rPr>
      </w:pPr>
      <w:r w:rsidRPr="002466E0">
        <w:rPr>
          <w:rFonts w:ascii="Arial" w:eastAsia="Times New Roman" w:hAnsi="Arial" w:cs="Arial"/>
          <w:b/>
          <w:bCs/>
          <w:iCs/>
          <w:sz w:val="20"/>
          <w:szCs w:val="20"/>
          <w:u w:val="single"/>
          <w:lang w:eastAsia="cs-CZ"/>
        </w:rPr>
        <w:t>Povinné přílohy:</w:t>
      </w:r>
    </w:p>
    <w:p w14:paraId="406F431E" w14:textId="77777777" w:rsidR="00BD52E3" w:rsidRPr="0056659A" w:rsidRDefault="00BD52E3" w:rsidP="00BD52E3">
      <w:pPr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</w:pPr>
      <w:r w:rsidRPr="0056659A"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  <w:t>Zaškrtněte dodané povinné přílohy.</w:t>
      </w:r>
    </w:p>
    <w:p w14:paraId="076EA8FF" w14:textId="2F46FACC" w:rsidR="00BD52E3" w:rsidRPr="00D636B6" w:rsidRDefault="00063069" w:rsidP="00BD52E3">
      <w:pPr>
        <w:autoSpaceDE w:val="0"/>
        <w:autoSpaceDN w:val="0"/>
        <w:adjustRightInd w:val="0"/>
        <w:spacing w:before="12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Arial" w:hAnsi="Arial" w:cs="Arial"/>
          <w:b/>
          <w:bCs/>
          <w:sz w:val="20"/>
        </w:rPr>
        <w:instrText xml:space="preserve"> FORMCHECKBOX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fldChar w:fldCharType="end"/>
      </w:r>
      <w:bookmarkEnd w:id="1"/>
      <w:r w:rsidR="00BD52E3" w:rsidRPr="00D636B6">
        <w:rPr>
          <w:rFonts w:ascii="Arial" w:hAnsi="Arial" w:cs="Arial"/>
          <w:b/>
          <w:bCs/>
          <w:sz w:val="20"/>
        </w:rPr>
        <w:t> </w:t>
      </w:r>
      <w:r w:rsidR="00BD52E3" w:rsidRPr="00D636B6">
        <w:rPr>
          <w:rFonts w:ascii="Arial" w:eastAsia="Times New Roman" w:hAnsi="Arial" w:cs="Arial"/>
          <w:sz w:val="20"/>
          <w:szCs w:val="20"/>
          <w:lang w:eastAsia="cs-CZ"/>
        </w:rPr>
        <w:t xml:space="preserve">Čestné prohlášení žadatele o </w:t>
      </w:r>
      <w:r w:rsidR="0040513E" w:rsidRPr="00D636B6">
        <w:rPr>
          <w:rFonts w:ascii="Arial" w:eastAsia="Times New Roman" w:hAnsi="Arial" w:cs="Arial"/>
          <w:sz w:val="20"/>
          <w:szCs w:val="20"/>
          <w:lang w:eastAsia="cs-CZ"/>
        </w:rPr>
        <w:t>podpo</w:t>
      </w:r>
      <w:r w:rsidR="007E54E2">
        <w:rPr>
          <w:rFonts w:ascii="Arial" w:eastAsia="Times New Roman" w:hAnsi="Arial" w:cs="Arial"/>
          <w:sz w:val="20"/>
          <w:szCs w:val="20"/>
          <w:lang w:eastAsia="cs-CZ"/>
        </w:rPr>
        <w:t>ru</w:t>
      </w:r>
      <w:r w:rsidR="0040513E" w:rsidRPr="00D636B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BD52E3" w:rsidRPr="00D636B6">
        <w:rPr>
          <w:rFonts w:ascii="Arial" w:eastAsia="Times New Roman" w:hAnsi="Arial" w:cs="Arial"/>
          <w:sz w:val="20"/>
          <w:szCs w:val="20"/>
          <w:lang w:eastAsia="cs-CZ"/>
        </w:rPr>
        <w:t xml:space="preserve">v režimu </w:t>
      </w:r>
      <w:r w:rsidR="00BD52E3" w:rsidRPr="00D636B6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de minimis</w:t>
      </w:r>
      <w:r w:rsidR="00BD52E3" w:rsidRPr="00D636B6">
        <w:rPr>
          <w:rFonts w:ascii="Arial" w:eastAsia="Times New Roman" w:hAnsi="Arial" w:cs="Arial"/>
          <w:sz w:val="20"/>
          <w:szCs w:val="20"/>
          <w:lang w:eastAsia="cs-CZ"/>
        </w:rPr>
        <w:t xml:space="preserve"> (tzv. podpora malého rozsahu)</w:t>
      </w:r>
      <w:r w:rsidR="00FE616A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208489C9" w14:textId="5FBA6240" w:rsidR="00D636B6" w:rsidRPr="00D636B6" w:rsidRDefault="00063069" w:rsidP="00D636B6">
      <w:pPr>
        <w:autoSpaceDE w:val="0"/>
        <w:autoSpaceDN w:val="0"/>
        <w:adjustRightInd w:val="0"/>
        <w:spacing w:before="120"/>
        <w:ind w:left="284" w:hanging="284"/>
        <w:rPr>
          <w:rFonts w:ascii="Arial" w:eastAsia="Times New Roman" w:hAnsi="Arial" w:cs="Arial"/>
          <w:i/>
          <w:iCs/>
          <w:sz w:val="20"/>
          <w:szCs w:val="20"/>
          <w:lang w:eastAsia="cs-CZ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FORMCHECKBOX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fldChar w:fldCharType="end"/>
      </w:r>
      <w:r w:rsidR="00D636B6" w:rsidRPr="00D636B6">
        <w:rPr>
          <w:rFonts w:ascii="Arial" w:hAnsi="Arial" w:cs="Arial"/>
          <w:b/>
          <w:bCs/>
          <w:sz w:val="20"/>
        </w:rPr>
        <w:t> </w:t>
      </w:r>
      <w:bookmarkStart w:id="2" w:name="_Hlk112765724"/>
      <w:r w:rsidR="00D636B6" w:rsidRPr="00D636B6">
        <w:rPr>
          <w:rFonts w:ascii="Arial" w:eastAsia="Times New Roman" w:hAnsi="Arial" w:cs="Arial"/>
          <w:sz w:val="20"/>
          <w:szCs w:val="20"/>
          <w:lang w:eastAsia="cs-CZ"/>
        </w:rPr>
        <w:t xml:space="preserve">Kopie dokladu o existenci bankovního účtu žadatele </w:t>
      </w:r>
      <w:r w:rsidR="00D636B6" w:rsidRPr="00D636B6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(dále jen „b. </w:t>
      </w:r>
      <w:proofErr w:type="spellStart"/>
      <w:r w:rsidR="00D636B6" w:rsidRPr="00D636B6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ú.</w:t>
      </w:r>
      <w:proofErr w:type="spellEnd"/>
      <w:r w:rsidR="00D636B6" w:rsidRPr="00D636B6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)</w:t>
      </w:r>
      <w:r w:rsidR="00D636B6" w:rsidRPr="00D636B6">
        <w:rPr>
          <w:rFonts w:ascii="Arial" w:eastAsia="Times New Roman" w:hAnsi="Arial" w:cs="Arial"/>
          <w:sz w:val="20"/>
          <w:szCs w:val="20"/>
          <w:lang w:eastAsia="cs-CZ"/>
        </w:rPr>
        <w:t xml:space="preserve"> ne starší 6 měsíců (např. výpis z b. </w:t>
      </w:r>
      <w:proofErr w:type="spellStart"/>
      <w:r w:rsidR="00D636B6" w:rsidRPr="00D636B6">
        <w:rPr>
          <w:rFonts w:ascii="Arial" w:eastAsia="Times New Roman" w:hAnsi="Arial" w:cs="Arial"/>
          <w:sz w:val="20"/>
          <w:szCs w:val="20"/>
          <w:lang w:eastAsia="cs-CZ"/>
        </w:rPr>
        <w:t>ú.</w:t>
      </w:r>
      <w:proofErr w:type="spellEnd"/>
      <w:r w:rsidR="00D636B6" w:rsidRPr="00D636B6">
        <w:rPr>
          <w:rFonts w:ascii="Arial" w:eastAsia="Times New Roman" w:hAnsi="Arial" w:cs="Arial"/>
          <w:sz w:val="20"/>
          <w:szCs w:val="20"/>
          <w:lang w:eastAsia="cs-CZ"/>
        </w:rPr>
        <w:t xml:space="preserve"> /postačí 1. strana/ apod.), na který budou v případě schválení dotace zaslány peněžní prostředky. Z přílohy musí být patrná identifikace majitele b. </w:t>
      </w:r>
      <w:proofErr w:type="spellStart"/>
      <w:r w:rsidR="00D636B6" w:rsidRPr="00D636B6">
        <w:rPr>
          <w:rFonts w:ascii="Arial" w:eastAsia="Times New Roman" w:hAnsi="Arial" w:cs="Arial"/>
          <w:sz w:val="20"/>
          <w:szCs w:val="20"/>
          <w:lang w:eastAsia="cs-CZ"/>
        </w:rPr>
        <w:t>ú.</w:t>
      </w:r>
      <w:proofErr w:type="spellEnd"/>
      <w:r w:rsidR="00D636B6" w:rsidRPr="00D636B6">
        <w:rPr>
          <w:rFonts w:ascii="Arial" w:eastAsia="Times New Roman" w:hAnsi="Arial" w:cs="Arial"/>
          <w:sz w:val="20"/>
          <w:szCs w:val="20"/>
          <w:lang w:eastAsia="cs-CZ"/>
        </w:rPr>
        <w:t xml:space="preserve"> a číslo b. </w:t>
      </w:r>
      <w:proofErr w:type="spellStart"/>
      <w:r w:rsidR="00D636B6" w:rsidRPr="00D636B6">
        <w:rPr>
          <w:rFonts w:ascii="Arial" w:eastAsia="Times New Roman" w:hAnsi="Arial" w:cs="Arial"/>
          <w:sz w:val="20"/>
          <w:szCs w:val="20"/>
          <w:lang w:eastAsia="cs-CZ"/>
        </w:rPr>
        <w:t>ú.</w:t>
      </w:r>
      <w:proofErr w:type="spellEnd"/>
      <w:r w:rsidR="00D636B6" w:rsidRPr="00D636B6">
        <w:rPr>
          <w:rFonts w:ascii="Arial" w:eastAsia="Times New Roman" w:hAnsi="Arial" w:cs="Arial"/>
          <w:sz w:val="20"/>
          <w:szCs w:val="20"/>
          <w:lang w:eastAsia="cs-CZ"/>
        </w:rPr>
        <w:t>, ostatní údaje je možné znečitelnit.</w:t>
      </w:r>
      <w:bookmarkEnd w:id="2"/>
    </w:p>
    <w:p w14:paraId="6DBCD71B" w14:textId="246DBFE5" w:rsidR="00BD52E3" w:rsidRPr="00D636B6" w:rsidRDefault="00BD52E3" w:rsidP="00BD52E3">
      <w:pPr>
        <w:autoSpaceDE w:val="0"/>
        <w:autoSpaceDN w:val="0"/>
        <w:adjustRightInd w:val="0"/>
        <w:spacing w:before="120"/>
        <w:rPr>
          <w:rFonts w:ascii="Arial" w:eastAsia="Times New Roman" w:hAnsi="Arial" w:cs="Arial"/>
          <w:sz w:val="20"/>
          <w:szCs w:val="20"/>
          <w:lang w:eastAsia="cs-CZ"/>
        </w:rPr>
      </w:pPr>
      <w:r w:rsidRPr="00D636B6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636B6">
        <w:rPr>
          <w:rFonts w:ascii="Arial" w:hAnsi="Arial" w:cs="Arial"/>
          <w:b/>
          <w:bCs/>
          <w:sz w:val="20"/>
        </w:rPr>
        <w:instrText xml:space="preserve"> FORMCHECKBOX </w:instrText>
      </w:r>
      <w:r w:rsidRPr="00D636B6">
        <w:rPr>
          <w:rFonts w:ascii="Arial" w:hAnsi="Arial" w:cs="Arial"/>
          <w:b/>
          <w:bCs/>
          <w:sz w:val="20"/>
        </w:rPr>
      </w:r>
      <w:r w:rsidRPr="00D636B6">
        <w:rPr>
          <w:rFonts w:ascii="Arial" w:hAnsi="Arial" w:cs="Arial"/>
          <w:b/>
          <w:bCs/>
          <w:sz w:val="20"/>
        </w:rPr>
        <w:fldChar w:fldCharType="separate"/>
      </w:r>
      <w:r w:rsidRPr="00D636B6">
        <w:rPr>
          <w:rFonts w:ascii="Arial" w:hAnsi="Arial" w:cs="Arial"/>
          <w:b/>
          <w:bCs/>
          <w:sz w:val="20"/>
        </w:rPr>
        <w:fldChar w:fldCharType="end"/>
      </w:r>
      <w:r w:rsidRPr="00D636B6">
        <w:rPr>
          <w:rFonts w:ascii="Arial" w:hAnsi="Arial" w:cs="Arial"/>
          <w:b/>
          <w:bCs/>
          <w:sz w:val="20"/>
        </w:rPr>
        <w:t> </w:t>
      </w:r>
      <w:bookmarkStart w:id="3" w:name="_Ref112227000"/>
      <w:r w:rsidRPr="00D636B6">
        <w:rPr>
          <w:rStyle w:val="Znakapoznpodarou"/>
          <w:rFonts w:ascii="Arial" w:hAnsi="Arial" w:cs="Arial"/>
          <w:sz w:val="20"/>
        </w:rPr>
        <w:footnoteReference w:customMarkFollows="1" w:id="1"/>
        <w:t>*</w:t>
      </w:r>
      <w:bookmarkEnd w:id="3"/>
      <w:r w:rsidRPr="00D636B6">
        <w:rPr>
          <w:rStyle w:val="Znakapoznpodarou"/>
          <w:rFonts w:ascii="Arial" w:hAnsi="Arial" w:cs="Arial"/>
          <w:sz w:val="20"/>
        </w:rPr>
        <w:t>*)</w:t>
      </w:r>
      <w:r w:rsidRPr="00D636B6">
        <w:rPr>
          <w:rFonts w:ascii="Arial" w:hAnsi="Arial" w:cs="Arial"/>
          <w:sz w:val="20"/>
        </w:rPr>
        <w:t xml:space="preserve"> </w:t>
      </w:r>
      <w:r w:rsidRPr="00D636B6">
        <w:rPr>
          <w:rFonts w:ascii="Arial" w:eastAsia="Times New Roman" w:hAnsi="Arial" w:cs="Arial"/>
          <w:sz w:val="20"/>
          <w:szCs w:val="20"/>
          <w:lang w:eastAsia="cs-CZ"/>
        </w:rPr>
        <w:t>Kopie stanov</w:t>
      </w:r>
      <w:r w:rsidR="00FE616A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0095200C" w14:textId="26EBBC7B" w:rsidR="00BD52E3" w:rsidRDefault="00BD52E3" w:rsidP="00BD52E3">
      <w:pPr>
        <w:autoSpaceDE w:val="0"/>
        <w:autoSpaceDN w:val="0"/>
        <w:adjustRightInd w:val="0"/>
        <w:spacing w:before="120"/>
        <w:rPr>
          <w:rFonts w:ascii="Arial" w:eastAsia="Times New Roman" w:hAnsi="Arial" w:cs="Arial"/>
          <w:sz w:val="20"/>
          <w:szCs w:val="20"/>
          <w:lang w:eastAsia="cs-CZ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Pr="00083172">
        <w:rPr>
          <w:rFonts w:ascii="Arial" w:hAnsi="Arial" w:cs="Arial"/>
          <w:b/>
          <w:bCs/>
          <w:sz w:val="20"/>
        </w:rPr>
      </w:r>
      <w:r w:rsidRPr="00083172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> </w:t>
      </w:r>
      <w:r w:rsidR="00F21881" w:rsidRPr="00F21881">
        <w:rPr>
          <w:rStyle w:val="Znakapoznpodarou"/>
        </w:rPr>
        <w:fldChar w:fldCharType="begin"/>
      </w:r>
      <w:r w:rsidR="00F21881" w:rsidRPr="00F21881">
        <w:rPr>
          <w:rStyle w:val="Znakapoznpodarou"/>
        </w:rPr>
        <w:instrText xml:space="preserve"> NOTEREF _Ref112227000 \f \h </w:instrText>
      </w:r>
      <w:r w:rsidR="00F21881">
        <w:rPr>
          <w:rStyle w:val="Znakapoznpodarou"/>
        </w:rPr>
        <w:instrText xml:space="preserve"> \* MERGEFORMAT </w:instrText>
      </w:r>
      <w:r w:rsidR="00F21881" w:rsidRPr="00F21881">
        <w:rPr>
          <w:rStyle w:val="Znakapoznpodarou"/>
        </w:rPr>
      </w:r>
      <w:r w:rsidR="00F21881" w:rsidRPr="00F21881">
        <w:rPr>
          <w:rStyle w:val="Znakapoznpodarou"/>
        </w:rPr>
        <w:fldChar w:fldCharType="separate"/>
      </w:r>
      <w:r w:rsidR="00613D42" w:rsidRPr="00613D42">
        <w:rPr>
          <w:rStyle w:val="Znakapoznpodarou"/>
          <w:rFonts w:ascii="Arial" w:hAnsi="Arial" w:cs="Arial"/>
          <w:sz w:val="20"/>
        </w:rPr>
        <w:t>**)</w:t>
      </w:r>
      <w:r w:rsidR="00F21881" w:rsidRPr="00F21881">
        <w:rPr>
          <w:rStyle w:val="Znakapoznpodarou"/>
        </w:rPr>
        <w:fldChar w:fldCharType="end"/>
      </w:r>
      <w:r w:rsidR="00F21881" w:rsidRPr="002D6BC7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2D6BC7">
        <w:rPr>
          <w:rFonts w:ascii="Arial" w:eastAsia="Times New Roman" w:hAnsi="Arial" w:cs="Arial"/>
          <w:sz w:val="20"/>
          <w:szCs w:val="20"/>
          <w:lang w:eastAsia="cs-CZ"/>
        </w:rPr>
        <w:t>K</w:t>
      </w:r>
      <w:r w:rsidRPr="00FA2A9A">
        <w:rPr>
          <w:rFonts w:ascii="Arial" w:eastAsia="Times New Roman" w:hAnsi="Arial" w:cs="Arial"/>
          <w:sz w:val="20"/>
          <w:szCs w:val="20"/>
          <w:lang w:eastAsia="cs-CZ"/>
        </w:rPr>
        <w:t xml:space="preserve">opie </w:t>
      </w:r>
      <w:r>
        <w:rPr>
          <w:rFonts w:ascii="Arial" w:eastAsia="Times New Roman" w:hAnsi="Arial" w:cs="Arial"/>
          <w:sz w:val="20"/>
          <w:szCs w:val="20"/>
          <w:lang w:eastAsia="cs-CZ"/>
        </w:rPr>
        <w:t>oprávnění osob/y oprávněných/é jednat za organizaci v případě, že žadatelem je PO</w:t>
      </w:r>
      <w:r w:rsidR="00FE616A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73FB1BF0" w14:textId="1636B65A" w:rsidR="00BD52E3" w:rsidRDefault="00063069" w:rsidP="00BD52E3">
      <w:pPr>
        <w:autoSpaceDE w:val="0"/>
        <w:autoSpaceDN w:val="0"/>
        <w:adjustRightInd w:val="0"/>
        <w:spacing w:before="12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hAnsi="Arial" w:cs="Arial"/>
          <w:b/>
          <w:bC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FORMCHECKBOX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sz w:val="20"/>
        </w:rPr>
        <w:fldChar w:fldCharType="end"/>
      </w:r>
      <w:r w:rsidR="00242A5B">
        <w:rPr>
          <w:rFonts w:ascii="Arial" w:hAnsi="Arial" w:cs="Arial"/>
          <w:b/>
          <w:bCs/>
          <w:sz w:val="20"/>
        </w:rPr>
        <w:t> </w:t>
      </w:r>
      <w:r w:rsidR="00BD52E3">
        <w:rPr>
          <w:rFonts w:ascii="Arial" w:eastAsia="Times New Roman" w:hAnsi="Arial" w:cs="Arial"/>
          <w:sz w:val="20"/>
          <w:szCs w:val="20"/>
          <w:lang w:eastAsia="cs-CZ"/>
        </w:rPr>
        <w:t xml:space="preserve">Údaje o skutečném majiteli právnické osoby ve formě </w:t>
      </w:r>
      <w:r w:rsidR="00242A5B">
        <w:rPr>
          <w:rFonts w:ascii="Arial" w:eastAsia="Times New Roman" w:hAnsi="Arial" w:cs="Arial"/>
          <w:sz w:val="20"/>
          <w:szCs w:val="20"/>
          <w:lang w:eastAsia="cs-CZ"/>
        </w:rPr>
        <w:t xml:space="preserve">úplného </w:t>
      </w:r>
      <w:r w:rsidR="00BD52E3">
        <w:rPr>
          <w:rFonts w:ascii="Arial" w:eastAsia="Times New Roman" w:hAnsi="Arial" w:cs="Arial"/>
          <w:sz w:val="20"/>
          <w:szCs w:val="20"/>
          <w:lang w:eastAsia="cs-CZ"/>
        </w:rPr>
        <w:t>výpisu</w:t>
      </w:r>
      <w:r w:rsidR="00242A5B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036BAD25" w14:textId="77777777" w:rsidR="00BD52E3" w:rsidRPr="002466E0" w:rsidRDefault="00BD52E3" w:rsidP="00BD52E3">
      <w:pPr>
        <w:spacing w:before="240" w:after="60"/>
        <w:rPr>
          <w:rFonts w:ascii="Arial" w:eastAsia="Times New Roman" w:hAnsi="Arial" w:cs="Arial"/>
          <w:b/>
          <w:bCs/>
          <w:iCs/>
          <w:sz w:val="20"/>
          <w:szCs w:val="20"/>
          <w:u w:val="single"/>
          <w:lang w:eastAsia="cs-CZ"/>
        </w:rPr>
      </w:pPr>
      <w:r w:rsidRPr="002466E0">
        <w:rPr>
          <w:rFonts w:ascii="Arial" w:eastAsia="Times New Roman" w:hAnsi="Arial" w:cs="Arial"/>
          <w:b/>
          <w:bCs/>
          <w:iCs/>
          <w:sz w:val="20"/>
          <w:szCs w:val="20"/>
          <w:u w:val="single"/>
          <w:lang w:eastAsia="cs-CZ"/>
        </w:rPr>
        <w:t>Ostatní přílohy:</w:t>
      </w:r>
    </w:p>
    <w:p w14:paraId="54DE131F" w14:textId="77777777" w:rsidR="00BD52E3" w:rsidRPr="0056659A" w:rsidRDefault="00BD52E3" w:rsidP="00BD52E3">
      <w:pPr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</w:pPr>
      <w:r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  <w:t>Dopište další Vámi dodané</w:t>
      </w:r>
      <w:r w:rsidRPr="0056659A">
        <w:rPr>
          <w:rFonts w:ascii="Arial" w:eastAsia="Times New Roman" w:hAnsi="Arial" w:cs="Arial"/>
          <w:b/>
          <w:bCs/>
          <w:i/>
          <w:iCs/>
          <w:sz w:val="16"/>
          <w:szCs w:val="16"/>
          <w:lang w:eastAsia="cs-CZ"/>
        </w:rPr>
        <w:t xml:space="preserve"> přílohy.</w:t>
      </w:r>
    </w:p>
    <w:p w14:paraId="52D7248F" w14:textId="77777777" w:rsidR="00E24E71" w:rsidRPr="00E24E71" w:rsidRDefault="00E24E71" w:rsidP="00E24E71">
      <w:pPr>
        <w:autoSpaceDE w:val="0"/>
        <w:autoSpaceDN w:val="0"/>
        <w:adjustRightInd w:val="0"/>
        <w:rPr>
          <w:rFonts w:ascii="Arial" w:hAnsi="Arial" w:cs="Arial"/>
          <w:iCs/>
          <w:sz w:val="20"/>
          <w:szCs w:val="20"/>
        </w:rPr>
      </w:pPr>
      <w:r w:rsidRPr="00797489">
        <w:sym w:font="Symbol" w:char="F0B7"/>
      </w:r>
      <w:r w:rsidRPr="00E24E71">
        <w:rPr>
          <w:rFonts w:ascii="Arial" w:hAnsi="Arial" w:cs="Arial"/>
          <w:iCs/>
          <w:sz w:val="20"/>
          <w:szCs w:val="20"/>
        </w:rPr>
        <w:t xml:space="preserve"> </w:t>
      </w:r>
    </w:p>
    <w:p w14:paraId="22A274E4" w14:textId="77777777" w:rsidR="00E24E71" w:rsidRPr="00E24E71" w:rsidRDefault="00E24E71" w:rsidP="00E24E71">
      <w:pPr>
        <w:autoSpaceDE w:val="0"/>
        <w:autoSpaceDN w:val="0"/>
        <w:adjustRightInd w:val="0"/>
        <w:rPr>
          <w:rFonts w:ascii="Arial" w:hAnsi="Arial" w:cs="Arial"/>
          <w:iCs/>
          <w:sz w:val="20"/>
          <w:szCs w:val="20"/>
        </w:rPr>
      </w:pPr>
      <w:r w:rsidRPr="00797489">
        <w:sym w:font="Symbol" w:char="F0B7"/>
      </w:r>
      <w:r w:rsidRPr="00E24E71">
        <w:rPr>
          <w:rFonts w:ascii="Arial" w:hAnsi="Arial" w:cs="Arial"/>
          <w:iCs/>
          <w:sz w:val="20"/>
          <w:szCs w:val="20"/>
        </w:rPr>
        <w:t xml:space="preserve"> </w:t>
      </w:r>
    </w:p>
    <w:p w14:paraId="4D6B1ABB" w14:textId="77777777" w:rsidR="00E24E71" w:rsidRPr="00E24E71" w:rsidRDefault="00E24E71" w:rsidP="00E24E71">
      <w:pPr>
        <w:autoSpaceDE w:val="0"/>
        <w:autoSpaceDN w:val="0"/>
        <w:adjustRightInd w:val="0"/>
        <w:rPr>
          <w:rFonts w:ascii="Arial" w:hAnsi="Arial" w:cs="Arial"/>
          <w:iCs/>
          <w:sz w:val="20"/>
          <w:szCs w:val="20"/>
        </w:rPr>
      </w:pPr>
      <w:r w:rsidRPr="00797489">
        <w:sym w:font="Symbol" w:char="F0B7"/>
      </w:r>
      <w:r w:rsidRPr="00E24E71">
        <w:rPr>
          <w:rFonts w:ascii="Arial" w:hAnsi="Arial" w:cs="Arial"/>
          <w:iCs/>
          <w:sz w:val="20"/>
          <w:szCs w:val="20"/>
        </w:rPr>
        <w:t xml:space="preserve"> </w:t>
      </w:r>
    </w:p>
    <w:p w14:paraId="3117C2CA" w14:textId="719C3F96" w:rsidR="00536AFB" w:rsidRPr="00763D6F" w:rsidRDefault="00536AFB" w:rsidP="00E24E71">
      <w:pPr>
        <w:pStyle w:val="Odstavecseseznamem"/>
        <w:keepNext/>
        <w:numPr>
          <w:ilvl w:val="0"/>
          <w:numId w:val="10"/>
        </w:numPr>
        <w:spacing w:before="360" w:after="60"/>
        <w:ind w:left="425" w:hanging="425"/>
        <w:contextualSpacing w:val="0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PROHLÁŠENÍ a SOUHLAS</w:t>
      </w:r>
    </w:p>
    <w:p w14:paraId="779892C6" w14:textId="77777777" w:rsidR="00536AFB" w:rsidRDefault="00536AFB" w:rsidP="00536AFB">
      <w:pPr>
        <w:spacing w:after="120"/>
        <w:rPr>
          <w:rFonts w:ascii="Arial" w:eastAsia="Times New Roman" w:hAnsi="Arial" w:cs="Arial"/>
          <w:i/>
          <w:iCs/>
          <w:sz w:val="20"/>
          <w:szCs w:val="20"/>
          <w:lang w:eastAsia="cs-CZ"/>
        </w:rPr>
      </w:pPr>
      <w:r w:rsidRPr="002152E8">
        <w:rPr>
          <w:rFonts w:ascii="Arial" w:eastAsia="Times New Roman" w:hAnsi="Arial" w:cs="Arial"/>
          <w:sz w:val="20"/>
          <w:szCs w:val="20"/>
          <w:lang w:eastAsia="cs-CZ"/>
        </w:rPr>
        <w:t>Prohlašuji, že všechny údaje uvedené v žádosti jsou pravdivé a jsem si vědom(a), že nepravdivé a nepřesné údaje jsou důvodem k neposkytnutí dotace.</w:t>
      </w:r>
    </w:p>
    <w:p w14:paraId="3343BC81" w14:textId="77777777" w:rsidR="00536AFB" w:rsidRDefault="00536AFB" w:rsidP="00536AFB">
      <w:pPr>
        <w:spacing w:after="120"/>
        <w:rPr>
          <w:rFonts w:ascii="Arial" w:eastAsia="Times New Roman" w:hAnsi="Arial" w:cs="Arial"/>
          <w:sz w:val="20"/>
          <w:szCs w:val="20"/>
          <w:lang w:eastAsia="cs-CZ"/>
        </w:rPr>
      </w:pP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Prohlašuji, že se </w:t>
      </w:r>
      <w:r w:rsidRPr="00402D1D">
        <w:rPr>
          <w:rFonts w:ascii="Arial" w:eastAsia="Times New Roman" w:hAnsi="Arial" w:cs="Arial"/>
          <w:sz w:val="20"/>
          <w:szCs w:val="20"/>
          <w:lang w:eastAsia="cs-CZ"/>
        </w:rPr>
        <w:t>nenacházím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402D1D">
        <w:rPr>
          <w:rFonts w:ascii="Arial" w:eastAsia="Times New Roman" w:hAnsi="Arial" w:cs="Arial"/>
          <w:sz w:val="20"/>
          <w:szCs w:val="20"/>
          <w:lang w:eastAsia="cs-CZ"/>
        </w:rPr>
        <w:t>/nenachází organizace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>, kterou zastupuji</w:t>
      </w:r>
      <w:r>
        <w:rPr>
          <w:rFonts w:ascii="Arial" w:eastAsia="Times New Roman" w:hAnsi="Arial" w:cs="Arial"/>
          <w:sz w:val="20"/>
          <w:szCs w:val="20"/>
          <w:lang w:eastAsia="cs-CZ"/>
        </w:rPr>
        <w:t>/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>, v úpadku či likvidaci, a pokud se tak stane, sdělím tuto informaci bez zbytečného odkladu poskytovateli. Dále prohlašuji, že nemám v rejstříku trestů záznam o pravomocném odsouzení pro trestný čin. Je-li žadatel právnick</w:t>
      </w:r>
      <w:r>
        <w:rPr>
          <w:rFonts w:ascii="Arial" w:eastAsia="Times New Roman" w:hAnsi="Arial" w:cs="Arial"/>
          <w:sz w:val="20"/>
          <w:szCs w:val="20"/>
          <w:lang w:eastAsia="cs-CZ"/>
        </w:rPr>
        <w:t>ou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 osobou, týká se prohlášení podle tohoto ustanovení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jak 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>této právnické osoby</w:t>
      </w:r>
      <w:r>
        <w:rPr>
          <w:rFonts w:ascii="Arial" w:eastAsia="Times New Roman" w:hAnsi="Arial" w:cs="Arial"/>
          <w:sz w:val="20"/>
          <w:szCs w:val="20"/>
          <w:lang w:eastAsia="cs-CZ"/>
        </w:rPr>
        <w:t>, tak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 i všech osob, které jsou jejím statutárním orgánem nebo osobami oprávněnými jménem </w:t>
      </w:r>
      <w:r>
        <w:rPr>
          <w:rFonts w:ascii="Arial" w:eastAsia="Times New Roman" w:hAnsi="Arial" w:cs="Arial"/>
          <w:sz w:val="20"/>
          <w:szCs w:val="20"/>
          <w:lang w:eastAsia="cs-CZ"/>
        </w:rPr>
        <w:t>žadatele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 jednat z jiného titulu (plná moc, prokura apod.).</w:t>
      </w:r>
    </w:p>
    <w:p w14:paraId="48A35D08" w14:textId="77777777" w:rsidR="00536AFB" w:rsidRDefault="00536AFB" w:rsidP="00536AFB">
      <w:pPr>
        <w:spacing w:after="120"/>
        <w:rPr>
          <w:rFonts w:ascii="Arial" w:eastAsia="Times New Roman" w:hAnsi="Arial" w:cs="Arial"/>
          <w:sz w:val="20"/>
          <w:szCs w:val="20"/>
          <w:lang w:eastAsia="cs-CZ"/>
        </w:rPr>
      </w:pP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Prohlašuji, že </w:t>
      </w:r>
      <w:r w:rsidRPr="00402D1D">
        <w:rPr>
          <w:rFonts w:ascii="Arial" w:eastAsia="Times New Roman" w:hAnsi="Arial" w:cs="Arial"/>
          <w:sz w:val="20"/>
          <w:szCs w:val="20"/>
          <w:lang w:eastAsia="cs-CZ"/>
        </w:rPr>
        <w:t>nemám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402D1D">
        <w:rPr>
          <w:rFonts w:ascii="Arial" w:eastAsia="Times New Roman" w:hAnsi="Arial" w:cs="Arial"/>
          <w:sz w:val="20"/>
          <w:szCs w:val="20"/>
          <w:lang w:eastAsia="cs-CZ"/>
        </w:rPr>
        <w:t>/nemá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 organizace, kterou zastupuji</w:t>
      </w:r>
      <w:r>
        <w:rPr>
          <w:rFonts w:ascii="Arial" w:eastAsia="Times New Roman" w:hAnsi="Arial" w:cs="Arial"/>
          <w:sz w:val="20"/>
          <w:szCs w:val="20"/>
          <w:lang w:eastAsia="cs-CZ"/>
        </w:rPr>
        <w:t>/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, závazky po lhůtě splatnosti vůči </w:t>
      </w:r>
      <w:r>
        <w:rPr>
          <w:rFonts w:ascii="Arial" w:eastAsia="Times New Roman" w:hAnsi="Arial" w:cs="Arial"/>
          <w:sz w:val="20"/>
          <w:szCs w:val="20"/>
          <w:lang w:eastAsia="cs-CZ"/>
        </w:rPr>
        <w:t>poskytovateli ani 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>jiným orgánům veřejné správy (zejména se jedná o daňové ned</w:t>
      </w:r>
      <w:r>
        <w:rPr>
          <w:rFonts w:ascii="Arial" w:eastAsia="Times New Roman" w:hAnsi="Arial" w:cs="Arial"/>
          <w:sz w:val="20"/>
          <w:szCs w:val="20"/>
          <w:lang w:eastAsia="cs-CZ"/>
        </w:rPr>
        <w:t>oplatky a penále, nedoplatky na 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>pojistném a na penále na veřejné zdravotní pojištění, na pojistném a pe</w:t>
      </w:r>
      <w:r>
        <w:rPr>
          <w:rFonts w:ascii="Arial" w:eastAsia="Times New Roman" w:hAnsi="Arial" w:cs="Arial"/>
          <w:sz w:val="20"/>
          <w:szCs w:val="20"/>
          <w:lang w:eastAsia="cs-CZ"/>
        </w:rPr>
        <w:t>nále na sociálním zabezpečení a 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>příspěvku na státní politiku zaměstnanosti, odvody za porušení rozpočtové kázně, s výjimkou případů, kdy bylo povoleno splácení ve splátkách a žadatel není v prodlení se splácením splátek).</w:t>
      </w:r>
    </w:p>
    <w:p w14:paraId="3E34D047" w14:textId="77777777" w:rsidR="00536AFB" w:rsidRDefault="00536AFB" w:rsidP="00536AFB">
      <w:pPr>
        <w:spacing w:after="120"/>
        <w:rPr>
          <w:rFonts w:ascii="Arial" w:eastAsia="Times New Roman" w:hAnsi="Arial" w:cs="Arial"/>
          <w:sz w:val="20"/>
          <w:szCs w:val="20"/>
          <w:lang w:eastAsia="cs-CZ"/>
        </w:rPr>
      </w:pP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Dále čestně prohlašuji, že nežádám </w:t>
      </w:r>
      <w:r>
        <w:rPr>
          <w:rFonts w:ascii="Arial" w:eastAsia="Times New Roman" w:hAnsi="Arial" w:cs="Arial"/>
          <w:sz w:val="20"/>
          <w:szCs w:val="20"/>
          <w:lang w:eastAsia="cs-CZ"/>
        </w:rPr>
        <w:t>poskytovatele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 prostřednictvím jiného </w:t>
      </w:r>
      <w:r w:rsidRPr="00C44B7F">
        <w:rPr>
          <w:rFonts w:ascii="Arial" w:eastAsia="Times New Roman" w:hAnsi="Arial" w:cs="Arial"/>
          <w:sz w:val="20"/>
          <w:szCs w:val="20"/>
          <w:lang w:eastAsia="cs-CZ"/>
        </w:rPr>
        <w:t>odboru MÚ Jaroměř o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 dotaci na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>stejný účel.</w:t>
      </w:r>
    </w:p>
    <w:p w14:paraId="0B26FB81" w14:textId="283C70DE" w:rsidR="00536AFB" w:rsidRDefault="00536AFB" w:rsidP="00536AFB">
      <w:pPr>
        <w:spacing w:after="120"/>
        <w:rPr>
          <w:rFonts w:ascii="Arial" w:eastAsia="Times New Roman" w:hAnsi="Arial" w:cs="Arial"/>
          <w:sz w:val="20"/>
          <w:szCs w:val="20"/>
          <w:lang w:eastAsia="cs-CZ"/>
        </w:rPr>
      </w:pPr>
      <w:r w:rsidRPr="00C44B7F">
        <w:rPr>
          <w:rFonts w:ascii="Arial" w:eastAsia="Times New Roman" w:hAnsi="Arial" w:cs="Arial"/>
          <w:sz w:val="20"/>
          <w:szCs w:val="20"/>
          <w:lang w:eastAsia="cs-CZ"/>
        </w:rPr>
        <w:t>Beru na vědomí, že údaje o žadateli budou zveřejněny v souladu se zákonem (u PO – název,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popř. obchodní firma,</w:t>
      </w:r>
      <w:r w:rsidRPr="00C44B7F">
        <w:rPr>
          <w:rFonts w:ascii="Arial" w:eastAsia="Times New Roman" w:hAnsi="Arial" w:cs="Arial"/>
          <w:sz w:val="20"/>
          <w:szCs w:val="20"/>
          <w:lang w:eastAsia="cs-CZ"/>
        </w:rPr>
        <w:t xml:space="preserve"> IČO, u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C44B7F">
        <w:rPr>
          <w:rFonts w:ascii="Arial" w:eastAsia="Times New Roman" w:hAnsi="Arial" w:cs="Arial"/>
          <w:sz w:val="20"/>
          <w:szCs w:val="20"/>
          <w:lang w:eastAsia="cs-CZ"/>
        </w:rPr>
        <w:t>FO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a FOP </w:t>
      </w:r>
      <w:r w:rsidRPr="00C44B7F">
        <w:rPr>
          <w:rFonts w:ascii="Arial" w:eastAsia="Times New Roman" w:hAnsi="Arial" w:cs="Arial"/>
          <w:sz w:val="20"/>
          <w:szCs w:val="20"/>
          <w:lang w:eastAsia="cs-CZ"/>
        </w:rPr>
        <w:t>–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C44B7F">
        <w:rPr>
          <w:rFonts w:ascii="Arial" w:eastAsia="Times New Roman" w:hAnsi="Arial" w:cs="Arial"/>
          <w:sz w:val="20"/>
          <w:szCs w:val="20"/>
          <w:lang w:eastAsia="cs-CZ"/>
        </w:rPr>
        <w:t>jméno, příjm</w:t>
      </w:r>
      <w:r w:rsidR="005C7C57">
        <w:rPr>
          <w:rFonts w:ascii="Arial" w:eastAsia="Times New Roman" w:hAnsi="Arial" w:cs="Arial"/>
          <w:sz w:val="20"/>
          <w:szCs w:val="20"/>
          <w:lang w:eastAsia="cs-CZ"/>
        </w:rPr>
        <w:t>e</w:t>
      </w:r>
      <w:r w:rsidRPr="00C44B7F">
        <w:rPr>
          <w:rFonts w:ascii="Arial" w:eastAsia="Times New Roman" w:hAnsi="Arial" w:cs="Arial"/>
          <w:sz w:val="20"/>
          <w:szCs w:val="20"/>
          <w:lang w:eastAsia="cs-CZ"/>
        </w:rPr>
        <w:t xml:space="preserve">ní,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titul, </w:t>
      </w:r>
      <w:r w:rsidRPr="00C44B7F">
        <w:rPr>
          <w:rFonts w:ascii="Arial" w:eastAsia="Times New Roman" w:hAnsi="Arial" w:cs="Arial"/>
          <w:sz w:val="20"/>
          <w:szCs w:val="20"/>
          <w:lang w:eastAsia="cs-CZ"/>
        </w:rPr>
        <w:t>popř. IČO), účel, výše požadované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a případně poskytnuté dotace a dalších zákonem stanovených údajů.</w:t>
      </w:r>
    </w:p>
    <w:p w14:paraId="718B30D1" w14:textId="77777777" w:rsidR="00536AFB" w:rsidRDefault="00536AFB" w:rsidP="00536AFB">
      <w:pPr>
        <w:rPr>
          <w:rFonts w:ascii="Arial" w:eastAsia="Times New Roman" w:hAnsi="Arial" w:cs="Arial"/>
          <w:sz w:val="20"/>
          <w:szCs w:val="20"/>
          <w:lang w:eastAsia="cs-CZ"/>
        </w:rPr>
      </w:pPr>
    </w:p>
    <w:p w14:paraId="03DCC188" w14:textId="77777777" w:rsidR="00536AFB" w:rsidRDefault="00536AFB" w:rsidP="00536AFB">
      <w:pPr>
        <w:tabs>
          <w:tab w:val="left" w:pos="5670"/>
        </w:tabs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Datum vyhotovení: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  <w:t>Podpis osob/y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 zastupující</w:t>
      </w:r>
      <w:r>
        <w:rPr>
          <w:rFonts w:ascii="Arial" w:eastAsia="Times New Roman" w:hAnsi="Arial" w:cs="Arial"/>
          <w:sz w:val="20"/>
          <w:szCs w:val="20"/>
          <w:lang w:eastAsia="cs-CZ"/>
        </w:rPr>
        <w:t>/ch</w:t>
      </w:r>
      <w:r w:rsidRPr="002152E8">
        <w:rPr>
          <w:rFonts w:ascii="Arial" w:eastAsia="Times New Roman" w:hAnsi="Arial" w:cs="Arial"/>
          <w:sz w:val="20"/>
          <w:szCs w:val="20"/>
          <w:lang w:eastAsia="cs-CZ"/>
        </w:rPr>
        <w:t xml:space="preserve"> žadatele</w:t>
      </w:r>
    </w:p>
    <w:p w14:paraId="46F93EC5" w14:textId="77777777" w:rsidR="00536AFB" w:rsidRDefault="00536AFB" w:rsidP="00536AFB">
      <w:pPr>
        <w:spacing w:before="6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Razítko:</w:t>
      </w:r>
    </w:p>
    <w:p w14:paraId="62E9E687" w14:textId="77777777" w:rsidR="00536AFB" w:rsidRDefault="00536AFB" w:rsidP="00536AFB">
      <w:pPr>
        <w:tabs>
          <w:tab w:val="left" w:pos="5670"/>
        </w:tabs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ab/>
        <w:t>……………………………………….….</w:t>
      </w:r>
    </w:p>
    <w:p w14:paraId="423DB683" w14:textId="77777777" w:rsidR="00536AFB" w:rsidRDefault="00536AFB" w:rsidP="00536AFB">
      <w:pPr>
        <w:tabs>
          <w:tab w:val="left" w:pos="5670"/>
        </w:tabs>
        <w:rPr>
          <w:rFonts w:ascii="Arial" w:eastAsia="Times New Roman" w:hAnsi="Arial" w:cs="Arial"/>
          <w:sz w:val="20"/>
          <w:szCs w:val="20"/>
          <w:lang w:eastAsia="cs-CZ"/>
        </w:rPr>
      </w:pPr>
    </w:p>
    <w:p w14:paraId="548FA7E4" w14:textId="77777777" w:rsidR="00536AFB" w:rsidRDefault="00536AFB" w:rsidP="00536AFB">
      <w:pPr>
        <w:tabs>
          <w:tab w:val="left" w:pos="5670"/>
        </w:tabs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ab/>
        <w:t>…………………………….…………….</w:t>
      </w:r>
    </w:p>
    <w:p w14:paraId="2628A9AD" w14:textId="77777777" w:rsidR="00536AFB" w:rsidRDefault="00536AFB" w:rsidP="00536AFB">
      <w:pPr>
        <w:rPr>
          <w:rFonts w:ascii="Arial" w:eastAsia="Times New Roman" w:hAnsi="Arial" w:cs="Arial"/>
          <w:i/>
          <w:iCs/>
          <w:sz w:val="16"/>
          <w:szCs w:val="16"/>
          <w:vertAlign w:val="superscript"/>
          <w:lang w:eastAsia="cs-CZ"/>
        </w:rPr>
      </w:pPr>
    </w:p>
    <w:p w14:paraId="5D56066A" w14:textId="48410386" w:rsidR="00242A5B" w:rsidRPr="00536AFB" w:rsidRDefault="00BA0878" w:rsidP="00536AFB">
      <w:pPr>
        <w:tabs>
          <w:tab w:val="left" w:pos="5670"/>
        </w:tabs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="00536AFB">
        <w:rPr>
          <w:rFonts w:ascii="Arial" w:eastAsia="Times New Roman" w:hAnsi="Arial" w:cs="Arial"/>
          <w:sz w:val="20"/>
          <w:szCs w:val="20"/>
          <w:lang w:eastAsia="cs-CZ"/>
        </w:rPr>
        <w:t>…………………………….…………….</w:t>
      </w:r>
    </w:p>
    <w:sectPr w:rsidR="00242A5B" w:rsidRPr="00536AFB" w:rsidSect="00BA0878">
      <w:headerReference w:type="default" r:id="rId8"/>
      <w:footerReference w:type="default" r:id="rId9"/>
      <w:footnotePr>
        <w:pos w:val="beneathText"/>
      </w:footnotePr>
      <w:pgSz w:w="11906" w:h="16838"/>
      <w:pgMar w:top="1276" w:right="1133" w:bottom="851" w:left="1134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97F48F" w14:textId="77777777" w:rsidR="003714DA" w:rsidRDefault="003714DA" w:rsidP="00536843">
      <w:pPr>
        <w:spacing w:line="240" w:lineRule="auto"/>
      </w:pPr>
      <w:r>
        <w:separator/>
      </w:r>
    </w:p>
  </w:endnote>
  <w:endnote w:type="continuationSeparator" w:id="0">
    <w:p w14:paraId="6E0CC194" w14:textId="77777777" w:rsidR="003714DA" w:rsidRDefault="003714DA" w:rsidP="005368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i/>
      </w:rPr>
      <w:id w:val="1552575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1F201DF" w14:textId="6C81956A" w:rsidR="000431EA" w:rsidRPr="000C4B98" w:rsidRDefault="00EE06AD" w:rsidP="000C4B98">
        <w:pPr>
          <w:pStyle w:val="Zpat"/>
          <w:jc w:val="right"/>
          <w:rPr>
            <w:i/>
          </w:rPr>
        </w:pPr>
        <w:r w:rsidRPr="001828A7">
          <w:rPr>
            <w:i/>
          </w:rPr>
          <w:t xml:space="preserve">Stránka </w:t>
        </w:r>
        <w:r w:rsidR="004E0B99" w:rsidRPr="001828A7">
          <w:rPr>
            <w:i/>
            <w:sz w:val="24"/>
            <w:szCs w:val="24"/>
          </w:rPr>
          <w:fldChar w:fldCharType="begin"/>
        </w:r>
        <w:r w:rsidRPr="001828A7">
          <w:rPr>
            <w:i/>
          </w:rPr>
          <w:instrText>PAGE</w:instrText>
        </w:r>
        <w:r w:rsidR="004E0B99" w:rsidRPr="001828A7">
          <w:rPr>
            <w:i/>
            <w:sz w:val="24"/>
            <w:szCs w:val="24"/>
          </w:rPr>
          <w:fldChar w:fldCharType="separate"/>
        </w:r>
        <w:r w:rsidR="002D7844">
          <w:rPr>
            <w:i/>
            <w:noProof/>
          </w:rPr>
          <w:t>1</w:t>
        </w:r>
        <w:r w:rsidR="004E0B99" w:rsidRPr="001828A7">
          <w:rPr>
            <w:i/>
            <w:sz w:val="24"/>
            <w:szCs w:val="24"/>
          </w:rPr>
          <w:fldChar w:fldCharType="end"/>
        </w:r>
        <w:r w:rsidRPr="001828A7">
          <w:rPr>
            <w:i/>
          </w:rPr>
          <w:t xml:space="preserve"> z </w:t>
        </w:r>
        <w:r w:rsidR="004E0B99" w:rsidRPr="001828A7">
          <w:rPr>
            <w:i/>
            <w:sz w:val="24"/>
            <w:szCs w:val="24"/>
          </w:rPr>
          <w:fldChar w:fldCharType="begin"/>
        </w:r>
        <w:r w:rsidRPr="001828A7">
          <w:rPr>
            <w:i/>
          </w:rPr>
          <w:instrText>NUMPAGES</w:instrText>
        </w:r>
        <w:r w:rsidR="004E0B99" w:rsidRPr="001828A7">
          <w:rPr>
            <w:i/>
            <w:sz w:val="24"/>
            <w:szCs w:val="24"/>
          </w:rPr>
          <w:fldChar w:fldCharType="separate"/>
        </w:r>
        <w:r w:rsidR="002D7844">
          <w:rPr>
            <w:i/>
            <w:noProof/>
          </w:rPr>
          <w:t>3</w:t>
        </w:r>
        <w:r w:rsidR="004E0B99" w:rsidRPr="001828A7">
          <w:rPr>
            <w:i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48A2CC" w14:textId="77777777" w:rsidR="003714DA" w:rsidRDefault="003714DA" w:rsidP="00536843">
      <w:pPr>
        <w:spacing w:line="240" w:lineRule="auto"/>
      </w:pPr>
      <w:r>
        <w:separator/>
      </w:r>
    </w:p>
  </w:footnote>
  <w:footnote w:type="continuationSeparator" w:id="0">
    <w:p w14:paraId="7555C82D" w14:textId="77777777" w:rsidR="003714DA" w:rsidRDefault="003714DA" w:rsidP="00536843">
      <w:pPr>
        <w:spacing w:line="240" w:lineRule="auto"/>
      </w:pPr>
      <w:r>
        <w:continuationSeparator/>
      </w:r>
    </w:p>
  </w:footnote>
  <w:footnote w:id="1">
    <w:p w14:paraId="62924E55" w14:textId="7FC52DB7" w:rsidR="00242A5B" w:rsidRPr="00242A5B" w:rsidRDefault="00BD52E3" w:rsidP="00BD52E3">
      <w:pPr>
        <w:pStyle w:val="Textpoznpodarou"/>
        <w:spacing w:after="120"/>
        <w:rPr>
          <w:rFonts w:ascii="Arial" w:hAnsi="Arial" w:cs="Arial"/>
          <w:i/>
          <w:sz w:val="16"/>
          <w:szCs w:val="16"/>
        </w:rPr>
      </w:pPr>
      <w:r w:rsidRPr="002D6BC7">
        <w:rPr>
          <w:rStyle w:val="Znakapoznpodarou"/>
          <w:rFonts w:ascii="Arial" w:hAnsi="Arial" w:cs="Arial"/>
          <w:sz w:val="16"/>
          <w:szCs w:val="16"/>
        </w:rPr>
        <w:t>**)</w:t>
      </w:r>
      <w:r w:rsidRPr="002D6BC7">
        <w:rPr>
          <w:rFonts w:ascii="Arial" w:hAnsi="Arial" w:cs="Arial"/>
          <w:sz w:val="16"/>
          <w:szCs w:val="16"/>
        </w:rPr>
        <w:t xml:space="preserve"> </w:t>
      </w:r>
      <w:r w:rsidRPr="002D6BC7">
        <w:rPr>
          <w:rFonts w:ascii="Arial" w:hAnsi="Arial" w:cs="Arial"/>
          <w:i/>
          <w:sz w:val="16"/>
          <w:szCs w:val="16"/>
        </w:rPr>
        <w:t xml:space="preserve">Tyto přílohy žadatel </w:t>
      </w:r>
      <w:r w:rsidRPr="002D6BC7">
        <w:rPr>
          <w:rFonts w:ascii="Arial" w:hAnsi="Arial" w:cs="Arial"/>
          <w:b/>
          <w:bCs/>
          <w:i/>
          <w:sz w:val="16"/>
          <w:szCs w:val="16"/>
          <w:u w:val="single"/>
        </w:rPr>
        <w:t>nedodává</w:t>
      </w:r>
      <w:r w:rsidRPr="002D6BC7">
        <w:rPr>
          <w:rFonts w:ascii="Arial" w:hAnsi="Arial" w:cs="Arial"/>
          <w:i/>
          <w:sz w:val="16"/>
          <w:szCs w:val="16"/>
        </w:rPr>
        <w:t>, pokud jsou kopie těchto příloh či informace z těchto příloh veřejně přístupné v příslušných rejstřícíc</w:t>
      </w:r>
      <w:r w:rsidR="00242A5B">
        <w:rPr>
          <w:rFonts w:ascii="Arial" w:hAnsi="Arial" w:cs="Arial"/>
          <w:i/>
          <w:sz w:val="16"/>
          <w:szCs w:val="16"/>
        </w:rPr>
        <w:t>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372904" w14:textId="21639EFD" w:rsidR="00EE06AD" w:rsidRPr="005331F8" w:rsidRDefault="005331F8" w:rsidP="00536843">
    <w:pPr>
      <w:pStyle w:val="Zhlav"/>
      <w:ind w:left="17" w:hanging="17"/>
      <w:rPr>
        <w:rFonts w:ascii="Arial" w:hAnsi="Arial" w:cs="Arial"/>
        <w:i/>
        <w:sz w:val="20"/>
        <w:szCs w:val="20"/>
      </w:rPr>
    </w:pPr>
    <w:r w:rsidRPr="005331F8">
      <w:rPr>
        <w:rFonts w:ascii="Arial" w:hAnsi="Arial" w:cs="Arial"/>
        <w:i/>
        <w:sz w:val="20"/>
        <w:szCs w:val="20"/>
      </w:rPr>
      <w:t xml:space="preserve">Žádost k programu </w:t>
    </w:r>
    <w:r w:rsidR="00644C26">
      <w:rPr>
        <w:rFonts w:ascii="Arial" w:hAnsi="Arial" w:cs="Arial"/>
        <w:i/>
        <w:sz w:val="20"/>
        <w:szCs w:val="20"/>
      </w:rPr>
      <w:t>č</w:t>
    </w:r>
    <w:r w:rsidRPr="005331F8">
      <w:rPr>
        <w:rFonts w:ascii="Arial" w:hAnsi="Arial" w:cs="Arial"/>
        <w:i/>
        <w:sz w:val="20"/>
        <w:szCs w:val="20"/>
      </w:rPr>
      <w:t>.: O</w:t>
    </w:r>
    <w:r w:rsidR="003420A1">
      <w:rPr>
        <w:rFonts w:ascii="Arial" w:hAnsi="Arial" w:cs="Arial"/>
        <w:i/>
        <w:sz w:val="20"/>
        <w:szCs w:val="20"/>
      </w:rPr>
      <w:t>MM</w:t>
    </w:r>
    <w:r w:rsidRPr="005331F8">
      <w:rPr>
        <w:rFonts w:ascii="Arial" w:hAnsi="Arial" w:cs="Arial"/>
        <w:i/>
        <w:sz w:val="20"/>
        <w:szCs w:val="20"/>
      </w:rPr>
      <w:t>-202</w:t>
    </w:r>
    <w:r w:rsidR="00C556A4">
      <w:rPr>
        <w:rFonts w:ascii="Arial" w:hAnsi="Arial" w:cs="Arial"/>
        <w:i/>
        <w:sz w:val="20"/>
        <w:szCs w:val="20"/>
      </w:rPr>
      <w:t>7</w:t>
    </w:r>
    <w:r w:rsidRPr="005331F8">
      <w:rPr>
        <w:rFonts w:ascii="Arial" w:hAnsi="Arial" w:cs="Arial"/>
        <w:i/>
        <w:sz w:val="20"/>
        <w:szCs w:val="20"/>
      </w:rPr>
      <w:t>-01-</w:t>
    </w:r>
    <w:r w:rsidR="003420A1">
      <w:rPr>
        <w:rFonts w:ascii="Arial" w:hAnsi="Arial" w:cs="Arial"/>
        <w:i/>
        <w:sz w:val="20"/>
        <w:szCs w:val="20"/>
      </w:rPr>
      <w:t>OPJ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025F20"/>
    <w:multiLevelType w:val="hybridMultilevel"/>
    <w:tmpl w:val="65E474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E42BE"/>
    <w:multiLevelType w:val="hybridMultilevel"/>
    <w:tmpl w:val="DA14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A3082"/>
    <w:multiLevelType w:val="hybridMultilevel"/>
    <w:tmpl w:val="50D805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016D5"/>
    <w:multiLevelType w:val="hybridMultilevel"/>
    <w:tmpl w:val="1C2C10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4398C"/>
    <w:multiLevelType w:val="hybridMultilevel"/>
    <w:tmpl w:val="CA825250"/>
    <w:lvl w:ilvl="0" w:tplc="0405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47D567B7"/>
    <w:multiLevelType w:val="hybridMultilevel"/>
    <w:tmpl w:val="5D145D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D72D5"/>
    <w:multiLevelType w:val="hybridMultilevel"/>
    <w:tmpl w:val="91889A30"/>
    <w:lvl w:ilvl="0" w:tplc="51326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A5264"/>
    <w:multiLevelType w:val="hybridMultilevel"/>
    <w:tmpl w:val="F75E676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B6B7A"/>
    <w:multiLevelType w:val="hybridMultilevel"/>
    <w:tmpl w:val="040ED8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C1CEA"/>
    <w:multiLevelType w:val="hybridMultilevel"/>
    <w:tmpl w:val="C19274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420562">
    <w:abstractNumId w:val="1"/>
  </w:num>
  <w:num w:numId="2" w16cid:durableId="23291585">
    <w:abstractNumId w:val="0"/>
  </w:num>
  <w:num w:numId="3" w16cid:durableId="2092390498">
    <w:abstractNumId w:val="3"/>
  </w:num>
  <w:num w:numId="4" w16cid:durableId="423840351">
    <w:abstractNumId w:val="8"/>
  </w:num>
  <w:num w:numId="5" w16cid:durableId="1921212485">
    <w:abstractNumId w:val="7"/>
  </w:num>
  <w:num w:numId="6" w16cid:durableId="543518818">
    <w:abstractNumId w:val="4"/>
  </w:num>
  <w:num w:numId="7" w16cid:durableId="397752124">
    <w:abstractNumId w:val="5"/>
  </w:num>
  <w:num w:numId="8" w16cid:durableId="736705629">
    <w:abstractNumId w:val="9"/>
  </w:num>
  <w:num w:numId="9" w16cid:durableId="1579705280">
    <w:abstractNumId w:val="2"/>
  </w:num>
  <w:num w:numId="10" w16cid:durableId="56298158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843"/>
    <w:rsid w:val="00000519"/>
    <w:rsid w:val="00005610"/>
    <w:rsid w:val="00026B55"/>
    <w:rsid w:val="000318CF"/>
    <w:rsid w:val="000364A6"/>
    <w:rsid w:val="00042EA9"/>
    <w:rsid w:val="000431EA"/>
    <w:rsid w:val="000542D6"/>
    <w:rsid w:val="00063069"/>
    <w:rsid w:val="00063A07"/>
    <w:rsid w:val="00072234"/>
    <w:rsid w:val="00075E81"/>
    <w:rsid w:val="000827B8"/>
    <w:rsid w:val="000C2F6A"/>
    <w:rsid w:val="000C49FD"/>
    <w:rsid w:val="000C4B98"/>
    <w:rsid w:val="000D79A1"/>
    <w:rsid w:val="000F59B5"/>
    <w:rsid w:val="0010700F"/>
    <w:rsid w:val="001117D1"/>
    <w:rsid w:val="00120297"/>
    <w:rsid w:val="00121392"/>
    <w:rsid w:val="001367B0"/>
    <w:rsid w:val="00151200"/>
    <w:rsid w:val="001516C3"/>
    <w:rsid w:val="001521BE"/>
    <w:rsid w:val="00152EDE"/>
    <w:rsid w:val="00164D00"/>
    <w:rsid w:val="00165643"/>
    <w:rsid w:val="001828A7"/>
    <w:rsid w:val="00190D2C"/>
    <w:rsid w:val="001A5846"/>
    <w:rsid w:val="001A6653"/>
    <w:rsid w:val="001B692C"/>
    <w:rsid w:val="00201689"/>
    <w:rsid w:val="002152E8"/>
    <w:rsid w:val="002217B2"/>
    <w:rsid w:val="00242A5B"/>
    <w:rsid w:val="002466E0"/>
    <w:rsid w:val="00252B27"/>
    <w:rsid w:val="002C3AAE"/>
    <w:rsid w:val="002C50E3"/>
    <w:rsid w:val="002D4CBE"/>
    <w:rsid w:val="002D51D3"/>
    <w:rsid w:val="002D6BC7"/>
    <w:rsid w:val="002D7844"/>
    <w:rsid w:val="002F04AB"/>
    <w:rsid w:val="00302BAF"/>
    <w:rsid w:val="00307B3B"/>
    <w:rsid w:val="003110D1"/>
    <w:rsid w:val="0031478C"/>
    <w:rsid w:val="0032390E"/>
    <w:rsid w:val="00323B79"/>
    <w:rsid w:val="003317F0"/>
    <w:rsid w:val="00333D03"/>
    <w:rsid w:val="003420A1"/>
    <w:rsid w:val="003421DD"/>
    <w:rsid w:val="00356C58"/>
    <w:rsid w:val="003714DA"/>
    <w:rsid w:val="003830A7"/>
    <w:rsid w:val="003954A7"/>
    <w:rsid w:val="003E50E0"/>
    <w:rsid w:val="003F42DF"/>
    <w:rsid w:val="00402D1D"/>
    <w:rsid w:val="0040513E"/>
    <w:rsid w:val="0041226A"/>
    <w:rsid w:val="00420362"/>
    <w:rsid w:val="00420B96"/>
    <w:rsid w:val="00433D75"/>
    <w:rsid w:val="00445CA8"/>
    <w:rsid w:val="0044757D"/>
    <w:rsid w:val="00461E6C"/>
    <w:rsid w:val="004763EC"/>
    <w:rsid w:val="00491275"/>
    <w:rsid w:val="0049228C"/>
    <w:rsid w:val="004A0F83"/>
    <w:rsid w:val="004B0198"/>
    <w:rsid w:val="004C7719"/>
    <w:rsid w:val="004E0B99"/>
    <w:rsid w:val="004E4B33"/>
    <w:rsid w:val="004F4F41"/>
    <w:rsid w:val="0050459F"/>
    <w:rsid w:val="005331F8"/>
    <w:rsid w:val="00536843"/>
    <w:rsid w:val="00536AFB"/>
    <w:rsid w:val="0054013A"/>
    <w:rsid w:val="0055643D"/>
    <w:rsid w:val="0056252C"/>
    <w:rsid w:val="0056659A"/>
    <w:rsid w:val="00580D8B"/>
    <w:rsid w:val="005877C4"/>
    <w:rsid w:val="00597CEC"/>
    <w:rsid w:val="005A3A97"/>
    <w:rsid w:val="005C7C57"/>
    <w:rsid w:val="005E6A23"/>
    <w:rsid w:val="00613D42"/>
    <w:rsid w:val="00617743"/>
    <w:rsid w:val="00627E20"/>
    <w:rsid w:val="00634FE8"/>
    <w:rsid w:val="00644C26"/>
    <w:rsid w:val="00674648"/>
    <w:rsid w:val="006833BD"/>
    <w:rsid w:val="00683B17"/>
    <w:rsid w:val="006939BC"/>
    <w:rsid w:val="006C1650"/>
    <w:rsid w:val="0071274C"/>
    <w:rsid w:val="00724E69"/>
    <w:rsid w:val="00730552"/>
    <w:rsid w:val="0075281D"/>
    <w:rsid w:val="00757F2A"/>
    <w:rsid w:val="00763D6F"/>
    <w:rsid w:val="0078514C"/>
    <w:rsid w:val="00797266"/>
    <w:rsid w:val="00797489"/>
    <w:rsid w:val="007A444F"/>
    <w:rsid w:val="007E54E2"/>
    <w:rsid w:val="007F2E89"/>
    <w:rsid w:val="00815C24"/>
    <w:rsid w:val="008507F2"/>
    <w:rsid w:val="008610F6"/>
    <w:rsid w:val="00895559"/>
    <w:rsid w:val="008A098D"/>
    <w:rsid w:val="008A4CD8"/>
    <w:rsid w:val="008D7012"/>
    <w:rsid w:val="008D799F"/>
    <w:rsid w:val="008E4537"/>
    <w:rsid w:val="008E54B6"/>
    <w:rsid w:val="008F456D"/>
    <w:rsid w:val="00911F96"/>
    <w:rsid w:val="009171EF"/>
    <w:rsid w:val="00917B01"/>
    <w:rsid w:val="00933058"/>
    <w:rsid w:val="00941EF0"/>
    <w:rsid w:val="00951800"/>
    <w:rsid w:val="00976AE2"/>
    <w:rsid w:val="009A4863"/>
    <w:rsid w:val="009B15CA"/>
    <w:rsid w:val="009C03A3"/>
    <w:rsid w:val="009C2036"/>
    <w:rsid w:val="009F0902"/>
    <w:rsid w:val="009F6DE3"/>
    <w:rsid w:val="00A31E5C"/>
    <w:rsid w:val="00A5594C"/>
    <w:rsid w:val="00A63024"/>
    <w:rsid w:val="00AA6627"/>
    <w:rsid w:val="00AA7951"/>
    <w:rsid w:val="00AB39C8"/>
    <w:rsid w:val="00AB71F4"/>
    <w:rsid w:val="00AC46E0"/>
    <w:rsid w:val="00AD082D"/>
    <w:rsid w:val="00AD17B7"/>
    <w:rsid w:val="00AF1DB8"/>
    <w:rsid w:val="00B02476"/>
    <w:rsid w:val="00B06983"/>
    <w:rsid w:val="00B07F27"/>
    <w:rsid w:val="00B13502"/>
    <w:rsid w:val="00B15334"/>
    <w:rsid w:val="00B22673"/>
    <w:rsid w:val="00B30FCF"/>
    <w:rsid w:val="00B43062"/>
    <w:rsid w:val="00B52C8F"/>
    <w:rsid w:val="00B5650C"/>
    <w:rsid w:val="00B56AE4"/>
    <w:rsid w:val="00B74A3E"/>
    <w:rsid w:val="00BA0878"/>
    <w:rsid w:val="00BA11E1"/>
    <w:rsid w:val="00BC13DB"/>
    <w:rsid w:val="00BC5C3E"/>
    <w:rsid w:val="00BD1FF4"/>
    <w:rsid w:val="00BD52E3"/>
    <w:rsid w:val="00C04173"/>
    <w:rsid w:val="00C11350"/>
    <w:rsid w:val="00C201CF"/>
    <w:rsid w:val="00C24DF2"/>
    <w:rsid w:val="00C2656A"/>
    <w:rsid w:val="00C30E42"/>
    <w:rsid w:val="00C33B79"/>
    <w:rsid w:val="00C44B7F"/>
    <w:rsid w:val="00C556A4"/>
    <w:rsid w:val="00C5714D"/>
    <w:rsid w:val="00C62403"/>
    <w:rsid w:val="00C71B18"/>
    <w:rsid w:val="00C94556"/>
    <w:rsid w:val="00CA786A"/>
    <w:rsid w:val="00CB0AAE"/>
    <w:rsid w:val="00CB3C3B"/>
    <w:rsid w:val="00CC63DE"/>
    <w:rsid w:val="00CD0E3B"/>
    <w:rsid w:val="00D03646"/>
    <w:rsid w:val="00D12372"/>
    <w:rsid w:val="00D1629B"/>
    <w:rsid w:val="00D35356"/>
    <w:rsid w:val="00D353E6"/>
    <w:rsid w:val="00D44BCE"/>
    <w:rsid w:val="00D53C7C"/>
    <w:rsid w:val="00D636B6"/>
    <w:rsid w:val="00D740DA"/>
    <w:rsid w:val="00D76528"/>
    <w:rsid w:val="00DA4D6D"/>
    <w:rsid w:val="00DA60AC"/>
    <w:rsid w:val="00DC7F17"/>
    <w:rsid w:val="00DD7D85"/>
    <w:rsid w:val="00E24E71"/>
    <w:rsid w:val="00E460D6"/>
    <w:rsid w:val="00E64C22"/>
    <w:rsid w:val="00E91718"/>
    <w:rsid w:val="00E96D44"/>
    <w:rsid w:val="00EA2038"/>
    <w:rsid w:val="00ED0C04"/>
    <w:rsid w:val="00ED4A00"/>
    <w:rsid w:val="00EE06AD"/>
    <w:rsid w:val="00F006DB"/>
    <w:rsid w:val="00F018DF"/>
    <w:rsid w:val="00F06082"/>
    <w:rsid w:val="00F21881"/>
    <w:rsid w:val="00F529DB"/>
    <w:rsid w:val="00F76AE0"/>
    <w:rsid w:val="00F8748F"/>
    <w:rsid w:val="00FA2A9A"/>
    <w:rsid w:val="00FA5BE9"/>
    <w:rsid w:val="00FC0222"/>
    <w:rsid w:val="00FC334B"/>
    <w:rsid w:val="00FE616A"/>
    <w:rsid w:val="00FE6F29"/>
    <w:rsid w:val="00FF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D66FF"/>
  <w15:docId w15:val="{D2F6C226-8FA0-44E6-854C-242CC5A2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  <w:ind w:left="143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3646"/>
    <w:pPr>
      <w:ind w:left="0" w:firstLine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3684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6843"/>
  </w:style>
  <w:style w:type="paragraph" w:styleId="Zpat">
    <w:name w:val="footer"/>
    <w:basedOn w:val="Normln"/>
    <w:link w:val="ZpatChar"/>
    <w:uiPriority w:val="99"/>
    <w:unhideWhenUsed/>
    <w:rsid w:val="0053684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6843"/>
  </w:style>
  <w:style w:type="paragraph" w:styleId="Odstavecseseznamem">
    <w:name w:val="List Paragraph"/>
    <w:basedOn w:val="Normln"/>
    <w:uiPriority w:val="99"/>
    <w:qFormat/>
    <w:rsid w:val="00D7652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33058"/>
    <w:rPr>
      <w:color w:val="0000FF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B43062"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4306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B43062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F2E89"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F2E89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7F2E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0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0FD18C44-A3D1-4602-8F08-2399EA20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1006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srkalova</dc:creator>
  <cp:lastModifiedBy>Eva L.</cp:lastModifiedBy>
  <cp:revision>2</cp:revision>
  <cp:lastPrinted>2023-09-04T12:59:00Z</cp:lastPrinted>
  <dcterms:created xsi:type="dcterms:W3CDTF">2026-09-04T08:00:00Z</dcterms:created>
  <dcterms:modified xsi:type="dcterms:W3CDTF">2026-09-04T08:00:00Z</dcterms:modified>
</cp:coreProperties>
</file>